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3BA" w:rsidRDefault="004363BA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4363BA">
        <w:trPr>
          <w:trHeight w:hRule="exact" w:val="264"/>
        </w:trPr>
        <w:tc>
          <w:tcPr>
            <w:tcW w:w="967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line="247" w:lineRule="exact"/>
              <w:ind w:left="2"/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bookmarkStart w:id="0" w:name="Sheet1"/>
            <w:bookmarkEnd w:id="0"/>
            <w:proofErr w:type="spellStart"/>
            <w:r>
              <w:rPr>
                <w:rFonts w:ascii="宋体" w:eastAsia="宋体" w:hAnsi="宋体" w:cs="宋体"/>
                <w:sz w:val="32"/>
                <w:szCs w:val="32"/>
              </w:rPr>
              <w:t>导游检查单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/>
        </w:tc>
      </w:tr>
      <w:tr w:rsidR="004363BA">
        <w:trPr>
          <w:trHeight w:hRule="exact" w:val="264"/>
        </w:trPr>
        <w:tc>
          <w:tcPr>
            <w:tcW w:w="5347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tabs>
                <w:tab w:val="left" w:pos="1747"/>
                <w:tab w:val="left" w:pos="2179"/>
                <w:tab w:val="left" w:pos="2611"/>
                <w:tab w:val="left" w:pos="3043"/>
                <w:tab w:val="left" w:pos="3475"/>
                <w:tab w:val="left" w:pos="4123"/>
                <w:tab w:val="left" w:pos="4555"/>
              </w:tabs>
              <w:spacing w:line="236" w:lineRule="exact"/>
              <w:ind w:left="559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检查时间: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年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月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日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时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分—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时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w w:val="105"/>
                <w:sz w:val="21"/>
                <w:szCs w:val="21"/>
                <w:lang w:eastAsia="zh-CN"/>
              </w:rPr>
              <w:t>分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line="236" w:lineRule="exact"/>
              <w:ind w:left="460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检查单号</w:t>
            </w:r>
            <w:proofErr w:type="spellEnd"/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: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/>
        </w:tc>
      </w:tr>
      <w:tr w:rsidR="004363BA">
        <w:trPr>
          <w:trHeight w:hRule="exact" w:val="264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4363BA" w:rsidRDefault="00910BD2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检查对象</w:t>
            </w:r>
            <w:proofErr w:type="spellEnd"/>
          </w:p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4363BA" w:rsidRDefault="00910BD2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个人</w:t>
            </w:r>
            <w:proofErr w:type="spellEnd"/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姓名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/>
        </w:tc>
      </w:tr>
      <w:tr w:rsidR="004363BA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4363BA" w:rsidRDefault="004363BA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4363BA" w:rsidRDefault="004363BA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性别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/>
        </w:tc>
      </w:tr>
      <w:tr w:rsidR="004363BA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4363BA" w:rsidRDefault="004363BA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4363BA" w:rsidRDefault="004363BA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证件类型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/>
        </w:tc>
      </w:tr>
      <w:tr w:rsidR="004363BA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4363BA" w:rsidRDefault="004363BA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4363BA" w:rsidRDefault="004363BA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证件号码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/>
        </w:tc>
      </w:tr>
      <w:tr w:rsidR="004363BA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4363BA" w:rsidRDefault="004363BA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4363BA" w:rsidRDefault="004363BA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住址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/>
        </w:tc>
      </w:tr>
      <w:tr w:rsidR="004363BA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联系方式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/>
        </w:tc>
      </w:tr>
      <w:tr w:rsidR="004363BA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检查地点</w:t>
            </w:r>
            <w:proofErr w:type="spellEnd"/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/>
        </w:tc>
      </w:tr>
      <w:tr w:rsidR="004363BA">
        <w:trPr>
          <w:trHeight w:hRule="exact" w:val="264"/>
        </w:trPr>
        <w:tc>
          <w:tcPr>
            <w:tcW w:w="967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line="247" w:lineRule="exact"/>
              <w:ind w:left="3194"/>
              <w:rPr>
                <w:rFonts w:ascii="宋体" w:eastAsia="宋体" w:hAnsi="宋体" w:cs="宋体"/>
                <w:sz w:val="25"/>
                <w:szCs w:val="25"/>
                <w:lang w:eastAsia="zh-CN"/>
              </w:rPr>
            </w:pPr>
            <w:r>
              <w:rPr>
                <w:rFonts w:ascii="宋体" w:eastAsia="宋体" w:hAnsi="宋体" w:cs="宋体"/>
                <w:sz w:val="25"/>
                <w:szCs w:val="25"/>
                <w:lang w:eastAsia="zh-CN"/>
              </w:rPr>
              <w:t>检查事项、内容、方法及结果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rPr>
                <w:lang w:eastAsia="zh-CN"/>
              </w:rPr>
            </w:pPr>
          </w:p>
        </w:tc>
      </w:tr>
      <w:tr w:rsidR="004363BA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检查事项</w:t>
            </w:r>
            <w:proofErr w:type="spellEnd"/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检查子事项</w:t>
            </w:r>
            <w:proofErr w:type="spellEnd"/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检查内容</w:t>
            </w:r>
            <w:proofErr w:type="spellEnd"/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检查方法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检查结果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检查标准</w:t>
            </w:r>
            <w:proofErr w:type="spellEnd"/>
          </w:p>
        </w:tc>
      </w:tr>
      <w:tr w:rsidR="004363BA">
        <w:trPr>
          <w:trHeight w:hRule="exact" w:val="1553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910BD2">
            <w:pPr>
              <w:pStyle w:val="TableParagraph"/>
              <w:spacing w:before="142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导游执业情况</w:t>
            </w:r>
            <w:proofErr w:type="spellEnd"/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363BA" w:rsidRDefault="00910BD2">
            <w:pPr>
              <w:pStyle w:val="TableParagraph"/>
              <w:spacing w:before="123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未取得导游证或者 不具备领队条件而 从事导游、领队活 动的行为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363BA" w:rsidRDefault="004363BA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4363BA" w:rsidRDefault="00910BD2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未取得导游证或者不具备领队 条件而从事导游、领队活动的 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4363BA" w:rsidRDefault="00910BD2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910BD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未发现</w:t>
            </w:r>
            <w:proofErr w:type="spellEnd"/>
          </w:p>
          <w:p w:rsidR="004363BA" w:rsidRDefault="00910BD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发现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CD76BC">
            <w:hyperlink r:id="rId6" w:history="1">
              <w:r w:rsidRPr="00CD76BC">
                <w:rPr>
                  <w:rStyle w:val="a7"/>
                </w:rPr>
                <w:t>001</w:t>
              </w:r>
            </w:hyperlink>
          </w:p>
        </w:tc>
      </w:tr>
      <w:tr w:rsidR="004363BA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4363BA" w:rsidRDefault="004363B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363BA" w:rsidRDefault="004363BA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4363BA" w:rsidRDefault="00910BD2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导游、领队是否存 在私自承揽业务的 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363BA" w:rsidRDefault="00910BD2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导游、领队是否存在私自承揽 业务的行为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4363BA" w:rsidRDefault="00910BD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910BD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4363BA" w:rsidRDefault="00910BD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CD76BC">
            <w:hyperlink r:id="rId7" w:history="1">
              <w:r w:rsidRPr="00CD76BC">
                <w:rPr>
                  <w:rStyle w:val="a7"/>
                </w:rPr>
                <w:t>002</w:t>
              </w:r>
            </w:hyperlink>
          </w:p>
        </w:tc>
      </w:tr>
      <w:tr w:rsidR="004363BA">
        <w:trPr>
          <w:trHeight w:hRule="exact" w:val="1330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4363BA" w:rsidRDefault="004363B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363BA" w:rsidRDefault="00910BD2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导游、领队是否存 在向旅游者索取小 费的行为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363BA" w:rsidRDefault="004363BA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4363BA" w:rsidRDefault="00910BD2">
            <w:pPr>
              <w:pStyle w:val="TableParagraph"/>
              <w:spacing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导游、领队是否存在向旅游者 索取小费的行为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4363BA" w:rsidRDefault="00910BD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363BA" w:rsidRDefault="004363BA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  <w:lang w:eastAsia="zh-CN"/>
              </w:rPr>
            </w:pPr>
          </w:p>
          <w:p w:rsidR="004363BA" w:rsidRDefault="00910BD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4363BA" w:rsidRDefault="00910BD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CD76BC">
            <w:hyperlink r:id="rId8" w:history="1">
              <w:r w:rsidRPr="00CD76BC">
                <w:rPr>
                  <w:rStyle w:val="a7"/>
                </w:rPr>
                <w:t>003</w:t>
              </w:r>
            </w:hyperlink>
          </w:p>
        </w:tc>
      </w:tr>
      <w:tr w:rsidR="004363BA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4363BA" w:rsidRDefault="004363B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363BA" w:rsidRDefault="004363BA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4363BA" w:rsidRDefault="00910BD2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领队是否存在委托 他人代为提供领队 服务的行为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363BA" w:rsidRDefault="00910BD2">
            <w:pPr>
              <w:pStyle w:val="TableParagraph"/>
              <w:spacing w:before="139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领队是否存在委托他人代为提 供领队服务的行为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4363BA" w:rsidRDefault="00910BD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910BD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4363BA" w:rsidRDefault="00910BD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CD76BC">
            <w:hyperlink r:id="rId9" w:history="1">
              <w:r w:rsidRPr="00CD76BC">
                <w:rPr>
                  <w:rStyle w:val="a7"/>
                </w:rPr>
                <w:t>004</w:t>
              </w:r>
            </w:hyperlink>
          </w:p>
        </w:tc>
      </w:tr>
      <w:tr w:rsidR="004363BA">
        <w:trPr>
          <w:trHeight w:hRule="exact" w:val="1330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4363BA" w:rsidRDefault="004363B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363BA" w:rsidRDefault="00910BD2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导游人员是否存在 擅自增加或者减少 旅游项目的行为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363BA" w:rsidRDefault="004363BA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4363BA" w:rsidRDefault="00910BD2">
            <w:pPr>
              <w:pStyle w:val="TableParagraph"/>
              <w:spacing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导游人员是否存在擅自增加或 者减少旅游项目的行为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4363BA" w:rsidRDefault="00910BD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363BA" w:rsidRDefault="004363BA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  <w:lang w:eastAsia="zh-CN"/>
              </w:rPr>
            </w:pPr>
          </w:p>
          <w:p w:rsidR="004363BA" w:rsidRDefault="00910BD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4363BA" w:rsidRDefault="00910BD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CD76BC">
            <w:hyperlink r:id="rId10" w:history="1">
              <w:r w:rsidRPr="00CD76BC">
                <w:rPr>
                  <w:rStyle w:val="a7"/>
                </w:rPr>
                <w:t>005</w:t>
              </w:r>
            </w:hyperlink>
          </w:p>
        </w:tc>
      </w:tr>
      <w:tr w:rsidR="004363BA">
        <w:trPr>
          <w:trHeight w:hRule="exact" w:val="1330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4363BA" w:rsidRDefault="004363B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363BA" w:rsidRDefault="00910BD2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导游人员是否存在 擅自变更接待计划 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363BA" w:rsidRDefault="004363BA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4363BA" w:rsidRDefault="00910BD2">
            <w:pPr>
              <w:pStyle w:val="TableParagraph"/>
              <w:spacing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导游人员是否存在擅自变更接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待计划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4363BA" w:rsidRDefault="00910BD2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363BA" w:rsidRDefault="004363BA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  <w:lang w:eastAsia="zh-CN"/>
              </w:rPr>
            </w:pPr>
          </w:p>
          <w:p w:rsidR="004363BA" w:rsidRDefault="00910BD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4363BA" w:rsidRDefault="00910BD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CD76BC">
            <w:hyperlink r:id="rId11" w:history="1">
              <w:r w:rsidRPr="00CD76BC">
                <w:rPr>
                  <w:rStyle w:val="a7"/>
                </w:rPr>
                <w:t>006</w:t>
              </w:r>
            </w:hyperlink>
          </w:p>
        </w:tc>
      </w:tr>
      <w:tr w:rsidR="004363BA">
        <w:trPr>
          <w:trHeight w:hRule="exact" w:val="1330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4363BA" w:rsidRDefault="004363B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363BA" w:rsidRDefault="00910BD2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导游人员是否存在 擅自中止导游活动 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363BA" w:rsidRDefault="004363BA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4363BA" w:rsidRDefault="00910BD2">
            <w:pPr>
              <w:pStyle w:val="TableParagraph"/>
              <w:spacing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导游人员是否存在擅自中止导 游活动的行为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4363BA" w:rsidRDefault="00910BD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363BA" w:rsidRDefault="004363BA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  <w:lang w:eastAsia="zh-CN"/>
              </w:rPr>
            </w:pPr>
          </w:p>
          <w:p w:rsidR="004363BA" w:rsidRDefault="00910BD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4363BA" w:rsidRDefault="00910BD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CD76BC">
            <w:hyperlink r:id="rId12" w:history="1">
              <w:r w:rsidRPr="00CD76BC">
                <w:rPr>
                  <w:rStyle w:val="a7"/>
                </w:rPr>
                <w:t>007</w:t>
              </w:r>
            </w:hyperlink>
          </w:p>
        </w:tc>
      </w:tr>
      <w:tr w:rsidR="004363BA">
        <w:trPr>
          <w:trHeight w:hRule="exact" w:val="1330"/>
        </w:trPr>
        <w:tc>
          <w:tcPr>
            <w:tcW w:w="1217" w:type="dxa"/>
            <w:vMerge/>
            <w:tcBorders>
              <w:left w:val="single" w:sz="7" w:space="0" w:color="000000"/>
              <w:bottom w:val="nil"/>
              <w:right w:val="single" w:sz="7" w:space="0" w:color="000000"/>
            </w:tcBorders>
          </w:tcPr>
          <w:p w:rsidR="004363BA" w:rsidRDefault="004363B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导游人员是否存在 进行导游活动，向 旅游者兜售物品或 者购买旅游者的物 品的行为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363BA" w:rsidRDefault="00910BD2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导游人员是否存在进行导游活 动，向旅游者兜售物品或者购 买旅游者的物品的行为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4363BA" w:rsidRDefault="00910BD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363BA" w:rsidRDefault="004363BA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  <w:lang w:eastAsia="zh-CN"/>
              </w:rPr>
            </w:pPr>
          </w:p>
          <w:p w:rsidR="004363BA" w:rsidRDefault="00910BD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4363BA" w:rsidRDefault="00910BD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CD76BC">
            <w:hyperlink r:id="rId13" w:history="1">
              <w:r w:rsidRPr="00CD76BC">
                <w:rPr>
                  <w:rStyle w:val="a7"/>
                </w:rPr>
                <w:t>008</w:t>
              </w:r>
            </w:hyperlink>
          </w:p>
        </w:tc>
      </w:tr>
    </w:tbl>
    <w:p w:rsidR="004363BA" w:rsidRDefault="004363BA">
      <w:pPr>
        <w:sectPr w:rsidR="004363BA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type w:val="continuous"/>
          <w:pgSz w:w="11910" w:h="16840"/>
          <w:pgMar w:top="520" w:right="560" w:bottom="580" w:left="460" w:header="720" w:footer="396" w:gutter="0"/>
          <w:pgNumType w:start="1"/>
          <w:cols w:space="720"/>
        </w:sectPr>
      </w:pPr>
    </w:p>
    <w:p w:rsidR="004363BA" w:rsidRDefault="004363BA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4363BA">
        <w:trPr>
          <w:trHeight w:hRule="exact" w:val="1109"/>
        </w:trPr>
        <w:tc>
          <w:tcPr>
            <w:tcW w:w="1217" w:type="dxa"/>
            <w:vMerge w:val="restart"/>
            <w:tcBorders>
              <w:top w:val="nil"/>
              <w:left w:val="single" w:sz="7" w:space="0" w:color="000000"/>
              <w:right w:val="single" w:sz="7" w:space="0" w:color="000000"/>
            </w:tcBorders>
          </w:tcPr>
          <w:p w:rsidR="004363BA" w:rsidRDefault="004363B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before="109" w:line="224" w:lineRule="exact"/>
              <w:ind w:left="23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导游人员是否存在 进行导游活动欺骗</w:t>
            </w:r>
          </w:p>
          <w:p w:rsidR="004363BA" w:rsidRDefault="00910BD2">
            <w:pPr>
              <w:pStyle w:val="TableParagraph"/>
              <w:spacing w:line="224" w:lineRule="exact"/>
              <w:ind w:left="23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、胁迫旅游者消费 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4363BA" w:rsidRDefault="00910BD2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导游人员是否存在进行导游活 动欺骗、胁迫旅游者消费的行 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line="197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实地查看</w:t>
            </w:r>
            <w:proofErr w:type="spellEnd"/>
          </w:p>
          <w:p w:rsidR="004363BA" w:rsidRDefault="00910BD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363BA" w:rsidRDefault="00910BD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4363BA" w:rsidRDefault="00910BD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CD76BC">
            <w:hyperlink r:id="rId20" w:history="1">
              <w:r w:rsidRPr="00CD76BC">
                <w:rPr>
                  <w:rStyle w:val="a7"/>
                </w:rPr>
                <w:t>009</w:t>
              </w:r>
            </w:hyperlink>
          </w:p>
        </w:tc>
      </w:tr>
      <w:tr w:rsidR="004363BA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4363BA" w:rsidRDefault="004363B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领队是否存在与境</w:t>
            </w:r>
          </w:p>
          <w:p w:rsidR="004363BA" w:rsidRDefault="00910BD2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外接待社、导游及 为旅游者提供商品 或者服务的其他经 营者串通欺骗、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胁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迫旅游者消费的行 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363BA" w:rsidRDefault="00910BD2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领队是否存在与境外接待社、 导游及为旅游者提供商品或者 服务的其他经营者串通欺骗、 胁迫旅游者消费的行为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before="75" w:line="229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4363BA" w:rsidRDefault="00910BD2">
            <w:pPr>
              <w:pStyle w:val="TableParagraph"/>
              <w:spacing w:line="223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4363BA" w:rsidRDefault="00910BD2">
            <w:pPr>
              <w:pStyle w:val="TableParagraph"/>
              <w:spacing w:line="223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4363BA" w:rsidRDefault="00910BD2">
            <w:pPr>
              <w:pStyle w:val="TableParagraph"/>
              <w:spacing w:line="223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4363BA" w:rsidRDefault="00910BD2">
            <w:pPr>
              <w:pStyle w:val="TableParagraph"/>
              <w:spacing w:line="223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4363BA" w:rsidRDefault="00910BD2">
            <w:pPr>
              <w:pStyle w:val="TableParagraph"/>
              <w:spacing w:line="229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363BA" w:rsidRDefault="00910BD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4363BA" w:rsidRDefault="00910BD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CD76BC">
            <w:hyperlink r:id="rId21" w:history="1">
              <w:r w:rsidRPr="00CD76BC">
                <w:rPr>
                  <w:rStyle w:val="a7"/>
                </w:rPr>
                <w:t>010</w:t>
              </w:r>
            </w:hyperlink>
          </w:p>
        </w:tc>
      </w:tr>
      <w:tr w:rsidR="004363BA">
        <w:trPr>
          <w:trHeight w:hRule="exact" w:val="1109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4363BA" w:rsidRDefault="004363B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before="108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未取得景区讲解员 证的个人在景区内 为团队旅游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提供讲 解服务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4363BA" w:rsidRDefault="00910BD2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未取得景区讲解员证的个人在 景区内为团队旅游提供讲解服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务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line="197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实地查看</w:t>
            </w:r>
            <w:proofErr w:type="spellEnd"/>
          </w:p>
          <w:p w:rsidR="004363BA" w:rsidRDefault="00910BD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363BA" w:rsidRDefault="00910BD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未发现</w:t>
            </w:r>
            <w:proofErr w:type="spellEnd"/>
          </w:p>
          <w:p w:rsidR="004363BA" w:rsidRDefault="00910BD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发现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CD76BC">
            <w:hyperlink r:id="rId22" w:history="1">
              <w:r w:rsidRPr="00CD76BC">
                <w:rPr>
                  <w:rStyle w:val="a7"/>
                </w:rPr>
                <w:t>011</w:t>
              </w:r>
            </w:hyperlink>
          </w:p>
        </w:tc>
      </w:tr>
      <w:tr w:rsidR="004363BA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4363BA" w:rsidRDefault="004363B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导游人员未经旅行 社委派，私自承揽 或者以其他任何方 式直接承揽导游业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务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，进行导游活动 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363BA" w:rsidRDefault="00910BD2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导游人员未经旅行社委派，私 自承揽或者以其他任何方式直 接承揽导游业务，进行导游活 动的行为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4363BA" w:rsidRDefault="00910BD2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910BD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4363BA" w:rsidRDefault="00910BD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CD76BC">
            <w:hyperlink r:id="rId23" w:history="1">
              <w:r w:rsidRPr="00CD76BC">
                <w:rPr>
                  <w:rStyle w:val="a7"/>
                </w:rPr>
                <w:t>012</w:t>
              </w:r>
            </w:hyperlink>
          </w:p>
        </w:tc>
      </w:tr>
      <w:tr w:rsidR="004363BA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4363BA" w:rsidRDefault="004363B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363BA" w:rsidRDefault="00910BD2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是否存在对导游为 旅游者提供服务未 接受旅行社委派的 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363BA" w:rsidRDefault="00910BD2">
            <w:pPr>
              <w:pStyle w:val="TableParagraph"/>
              <w:spacing w:before="139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是否存在对导游为旅游者提供 服务未接受旅行社委派的行为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4363BA" w:rsidRDefault="00910BD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910BD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4363BA" w:rsidRDefault="00910BD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CD76BC">
            <w:hyperlink r:id="rId24" w:history="1">
              <w:r w:rsidRPr="00CD76BC">
                <w:rPr>
                  <w:rStyle w:val="a7"/>
                </w:rPr>
                <w:t>013</w:t>
              </w:r>
            </w:hyperlink>
          </w:p>
        </w:tc>
      </w:tr>
      <w:tr w:rsidR="004363BA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4363BA" w:rsidRDefault="004363B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363BA" w:rsidRDefault="00910BD2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是否存在导游擅自 变更旅游行程或者 拒绝履行旅游合同 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363BA" w:rsidRDefault="004363BA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4363BA" w:rsidRDefault="00910BD2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是否存在导游擅自变更旅游行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程或者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拒绝履行旅游合同的行 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4363BA" w:rsidRDefault="00910BD2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910BD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4363BA" w:rsidRDefault="00910BD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CD76BC">
            <w:hyperlink r:id="rId25" w:history="1">
              <w:r w:rsidRPr="00CD76BC">
                <w:rPr>
                  <w:rStyle w:val="a7"/>
                </w:rPr>
                <w:t>014</w:t>
              </w:r>
            </w:hyperlink>
          </w:p>
        </w:tc>
      </w:tr>
      <w:tr w:rsidR="004363BA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363BA" w:rsidRDefault="00910BD2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是否存在导游擅自 安排购物活动或者 另行付费旅游项目 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363BA" w:rsidRDefault="004363BA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4363BA" w:rsidRDefault="00910BD2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是否存在导游擅自安排购物活 动或者另行付费旅游项目的行 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4363BA" w:rsidRDefault="00910BD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910BD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4363BA" w:rsidRDefault="00910BD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CD76BC">
            <w:hyperlink r:id="rId26" w:history="1">
              <w:r w:rsidRPr="00CD76BC">
                <w:rPr>
                  <w:rStyle w:val="a7"/>
                </w:rPr>
                <w:t>015</w:t>
              </w:r>
            </w:hyperlink>
          </w:p>
        </w:tc>
      </w:tr>
      <w:tr w:rsidR="004363BA">
        <w:trPr>
          <w:trHeight w:hRule="exact" w:val="1553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63BA" w:rsidRDefault="00910BD2">
            <w:pPr>
              <w:pStyle w:val="TableParagraph"/>
              <w:spacing w:line="224" w:lineRule="exact"/>
              <w:ind w:left="24" w:right="9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旅行社业务开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展情况</w:t>
            </w:r>
            <w:proofErr w:type="spellEnd"/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363BA" w:rsidRDefault="00910BD2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欺骗、胁迫旅游者 购物或者参加需要 另行付费的游览项 目的行为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363BA" w:rsidRDefault="004363BA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4363BA" w:rsidRDefault="00910BD2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欺骗、胁迫旅游者购物或者参 加需要另行付费的游览项目的 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□抽样检验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4363BA" w:rsidRDefault="00910BD2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910BD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4363BA" w:rsidRDefault="00910BD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CD76BC">
            <w:hyperlink r:id="rId27" w:history="1">
              <w:r w:rsidRPr="00CD76BC">
                <w:rPr>
                  <w:rStyle w:val="a7"/>
                </w:rPr>
                <w:t>016</w:t>
              </w:r>
            </w:hyperlink>
          </w:p>
        </w:tc>
      </w:tr>
      <w:tr w:rsidR="004363BA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组团社或者旅游团</w:t>
            </w:r>
          </w:p>
          <w:p w:rsidR="004363BA" w:rsidRDefault="00910BD2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队领队是否存在未 要求境外接待社不 得组织旅游者参与 涉及色情、赌博、 毒品内容的活动的 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363BA" w:rsidRDefault="00910BD2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组团社或者旅游团队领队是否 存在未要求境外接待社不得组 织旅游者参与涉及色情、赌博</w:t>
            </w:r>
          </w:p>
          <w:p w:rsidR="004363BA" w:rsidRDefault="00910BD2">
            <w:pPr>
              <w:pStyle w:val="TableParagraph"/>
              <w:spacing w:line="20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、毒品内容的活动的行为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4363BA" w:rsidRDefault="00910BD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910BD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4363BA" w:rsidRDefault="00910BD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CD76BC">
            <w:hyperlink r:id="rId28" w:history="1">
              <w:r w:rsidRPr="00CD76BC">
                <w:rPr>
                  <w:rStyle w:val="a7"/>
                </w:rPr>
                <w:t>017</w:t>
              </w:r>
            </w:hyperlink>
          </w:p>
        </w:tc>
      </w:tr>
      <w:tr w:rsidR="004363BA">
        <w:trPr>
          <w:trHeight w:hRule="exact" w:val="1553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:rsidR="004363BA" w:rsidRDefault="004363B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4363BA" w:rsidRDefault="00910BD2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旅行社是否存在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在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旅游行程中擅自变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更旅游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行程安排， 严重损害旅游者权 益的行为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363BA" w:rsidRDefault="004363BA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4363BA" w:rsidRDefault="00910BD2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旅行社是否存在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在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旅游行程中 擅自变更旅游行程安排，严重 损害旅游者权益的行为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4363BA" w:rsidRDefault="00910BD2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910BD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4363BA" w:rsidRDefault="00910BD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CD76BC">
            <w:hyperlink r:id="rId29" w:history="1">
              <w:r w:rsidRPr="00CD76BC">
                <w:rPr>
                  <w:rStyle w:val="a7"/>
                </w:rPr>
                <w:t>018</w:t>
              </w:r>
            </w:hyperlink>
          </w:p>
        </w:tc>
      </w:tr>
    </w:tbl>
    <w:p w:rsidR="004363BA" w:rsidRDefault="004363BA">
      <w:pPr>
        <w:sectPr w:rsidR="004363BA">
          <w:pgSz w:w="11910" w:h="16840"/>
          <w:pgMar w:top="520" w:right="560" w:bottom="580" w:left="460" w:header="0" w:footer="396" w:gutter="0"/>
          <w:cols w:space="720"/>
        </w:sectPr>
      </w:pPr>
    </w:p>
    <w:p w:rsidR="004363BA" w:rsidRDefault="004B77D5">
      <w:pPr>
        <w:rPr>
          <w:rFonts w:ascii="Times New Roman" w:eastAsia="Times New Roman" w:hAnsi="Times New Roman" w:cs="Times New Roman"/>
          <w:sz w:val="20"/>
          <w:szCs w:val="20"/>
        </w:rPr>
      </w:pPr>
      <w:r w:rsidRPr="004B77D5">
        <w:rPr>
          <w:rFonts w:eastAsiaTheme="minorHAnsi"/>
        </w:rPr>
        <w:lastRenderedPageBreak/>
        <w:pict>
          <v:group id="_x0000_s2055" style="position:absolute;margin-left:28.75pt;margin-top:31.6pt;width:.1pt;height:754.2pt;z-index:251655680;mso-position-horizontal-relative:page;mso-position-vertical-relative:page" coordorigin="575,632" coordsize="2,15084">
            <v:shape id="_x0000_s2056" style="position:absolute;left:575;top:632;width:2;height:15084" coordorigin="575,632" coordsize="0,15084" path="m575,632r,15084e" filled="f" strokeweight=".29669mm">
              <v:path arrowok="t"/>
            </v:shape>
            <w10:wrap anchorx="page" anchory="page"/>
          </v:group>
        </w:pict>
      </w:r>
      <w:r w:rsidRPr="004B77D5">
        <w:rPr>
          <w:rFonts w:eastAsiaTheme="minorHAnsi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4" type="#_x0000_t202" style="position:absolute;margin-left:89.2pt;margin-top:31.2pt;width:473pt;height:754.95pt;z-index:25165670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1579"/>
                    <w:gridCol w:w="2551"/>
                    <w:gridCol w:w="2172"/>
                    <w:gridCol w:w="2160"/>
                    <w:gridCol w:w="972"/>
                  </w:tblGrid>
                  <w:tr w:rsidR="00CD76BC">
                    <w:trPr>
                      <w:trHeight w:hRule="exact" w:val="1776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spacing w:before="2"/>
                          <w:rPr>
                            <w:rFonts w:ascii="宋体" w:eastAsia="宋体" w:hAnsi="宋体" w:cs="宋体"/>
                            <w:sz w:val="25"/>
                            <w:szCs w:val="25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4" w:lineRule="exact"/>
                          <w:ind w:left="23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旅行社是否存在未 征得旅游者书面同 意，委托其他旅行 </w:t>
                        </w:r>
                        <w:proofErr w:type="gram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社履行</w:t>
                        </w:r>
                        <w:proofErr w:type="gramEnd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包价旅游合 同的行为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4"/>
                            <w:szCs w:val="24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旅行社是否存在未征得旅游者 书面同意，委托其他旅行社履 行包价旅游合同的行为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□抽样检验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□专项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实地查看</w:t>
                        </w:r>
                        <w:proofErr w:type="spellEnd"/>
                      </w:p>
                      <w:p w:rsidR="00CD76BC" w:rsidRDefault="00CD76BC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before="6"/>
                          <w:rPr>
                            <w:rFonts w:ascii="宋体" w:eastAsia="宋体" w:hAnsi="宋体" w:cs="宋体"/>
                            <w:sz w:val="12"/>
                            <w:szCs w:val="12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CD76BC" w:rsidRDefault="00CD76B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955A11">
                        <w:pPr>
                          <w:rPr>
                            <w:rFonts w:hint="eastAsia"/>
                            <w:lang w:eastAsia="zh-CN"/>
                          </w:rPr>
                        </w:pPr>
                        <w:hyperlink r:id="rId30" w:history="1">
                          <w:r w:rsidRPr="00955A11">
                            <w:rPr>
                              <w:rStyle w:val="a7"/>
                              <w:lang w:eastAsia="zh-CN"/>
                            </w:rPr>
                            <w:t>019</w:t>
                          </w:r>
                        </w:hyperlink>
                      </w:p>
                    </w:tc>
                  </w:tr>
                  <w:tr w:rsidR="00CD76BC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spacing w:before="10"/>
                          <w:rPr>
                            <w:rFonts w:ascii="宋体" w:eastAsia="宋体" w:hAnsi="宋体" w:cs="宋体"/>
                            <w:sz w:val="16"/>
                            <w:szCs w:val="16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旅行社是否存在未 经旅游者同意在旅 游合同约定之外提 供其他有偿服务的 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旅行社是否存在未经旅游者同 意在旅游合同约定之外提供其 他有偿服务的行为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□专项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CD76BC" w:rsidRDefault="00CD76B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955A11">
                        <w:hyperlink r:id="rId31" w:history="1">
                          <w:r w:rsidRPr="00955A11">
                            <w:rPr>
                              <w:rStyle w:val="a7"/>
                            </w:rPr>
                            <w:t>020</w:t>
                          </w:r>
                        </w:hyperlink>
                      </w:p>
                    </w:tc>
                  </w:tr>
                  <w:tr w:rsidR="00CD76BC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4"/>
                            <w:szCs w:val="24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4" w:lineRule="exact"/>
                          <w:ind w:left="24" w:right="96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旅行社是否存在拒 绝履行合同的行为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4"/>
                            <w:szCs w:val="24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4" w:lineRule="exact"/>
                          <w:ind w:left="23" w:right="168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旅行社是否存在拒绝履行合同 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□专项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6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CD76BC" w:rsidRDefault="00CD76B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955A11">
                        <w:hyperlink r:id="rId32" w:history="1">
                          <w:r w:rsidRPr="00955A11">
                            <w:rPr>
                              <w:rStyle w:val="a7"/>
                            </w:rPr>
                            <w:t>021</w:t>
                          </w:r>
                        </w:hyperlink>
                      </w:p>
                    </w:tc>
                  </w:tr>
                  <w:tr w:rsidR="00CD76BC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spacing w:before="106"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是否存在旅行社为 旅游者安排或者</w:t>
                        </w:r>
                        <w:proofErr w:type="gram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介</w:t>
                        </w:r>
                        <w:proofErr w:type="gramEnd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绍</w:t>
                        </w:r>
                        <w:proofErr w:type="gramEnd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的旅游活动含有 违反有关法律、法 </w:t>
                        </w:r>
                        <w:proofErr w:type="gram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规</w:t>
                        </w:r>
                        <w:proofErr w:type="gramEnd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规定的内容的行 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是否存在旅行社为旅游者安排 或者介绍的旅游活动含有违反 有关法律、法规规定的内容的 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CD76BC" w:rsidRDefault="00CD76B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955A11">
                        <w:hyperlink r:id="rId33" w:history="1">
                          <w:r w:rsidRPr="00955A11">
                            <w:rPr>
                              <w:rStyle w:val="a7"/>
                            </w:rPr>
                            <w:t>022</w:t>
                          </w:r>
                        </w:hyperlink>
                      </w:p>
                    </w:tc>
                  </w:tr>
                  <w:tr w:rsidR="00CD76BC">
                    <w:trPr>
                      <w:trHeight w:hRule="exact" w:val="1330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旅行社是否存在未 与旅游者签订旅游 合同的行为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4" w:lineRule="exact"/>
                          <w:ind w:left="23" w:right="168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旅行社是否存在未与旅游者签 </w:t>
                        </w:r>
                        <w:proofErr w:type="gram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订旅游</w:t>
                        </w:r>
                        <w:proofErr w:type="gramEnd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合同的行为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□专项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6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before="6"/>
                          <w:rPr>
                            <w:rFonts w:ascii="宋体" w:eastAsia="宋体" w:hAnsi="宋体" w:cs="宋体"/>
                            <w:sz w:val="13"/>
                            <w:szCs w:val="13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CD76BC" w:rsidRDefault="00CD76B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955A11">
                        <w:hyperlink r:id="rId34" w:history="1">
                          <w:r w:rsidRPr="00955A11">
                            <w:rPr>
                              <w:rStyle w:val="a7"/>
                            </w:rPr>
                            <w:t>023</w:t>
                          </w:r>
                        </w:hyperlink>
                      </w:p>
                    </w:tc>
                  </w:tr>
                  <w:tr w:rsidR="00CD76BC">
                    <w:trPr>
                      <w:trHeight w:hRule="exact" w:val="1330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spacing w:line="194" w:lineRule="exact"/>
                          <w:ind w:left="23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旅行社是否存在与</w:t>
                        </w:r>
                      </w:p>
                      <w:p w:rsidR="00CD76BC" w:rsidRDefault="00CD76BC">
                        <w:pPr>
                          <w:pStyle w:val="TableParagraph"/>
                          <w:spacing w:before="25" w:line="224" w:lineRule="exact"/>
                          <w:ind w:left="23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旅游者签订的旅游 合同未载明《旅行 社条例》第二十八 条规定的事项的行 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spacing w:before="10"/>
                          <w:rPr>
                            <w:rFonts w:ascii="宋体" w:eastAsia="宋体" w:hAnsi="宋体" w:cs="宋体"/>
                            <w:sz w:val="16"/>
                            <w:szCs w:val="16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旅行社是否存在与旅游者签订 的旅游合同未载明《旅行社条 例》第二十八条规定的事项的 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□专项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before="6"/>
                          <w:rPr>
                            <w:rFonts w:ascii="宋体" w:eastAsia="宋体" w:hAnsi="宋体" w:cs="宋体"/>
                            <w:sz w:val="13"/>
                            <w:szCs w:val="13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CD76BC" w:rsidRDefault="00CD76B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955A11">
                        <w:hyperlink r:id="rId35" w:history="1">
                          <w:r w:rsidRPr="00955A11">
                            <w:rPr>
                              <w:rStyle w:val="a7"/>
                            </w:rPr>
                            <w:t>024</w:t>
                          </w:r>
                        </w:hyperlink>
                      </w:p>
                    </w:tc>
                  </w:tr>
                  <w:tr w:rsidR="00CD76BC">
                    <w:trPr>
                      <w:trHeight w:hRule="exact" w:val="1330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spacing w:before="106"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旅行社是否存在未 与接受委托的旅行 社就接待旅游者的 事宜签订委托合同 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spacing w:before="2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旅行社是否存在未与接受委托 的旅行社就接待旅游者的事宜 签订委托合同的行为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□专项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before="6"/>
                          <w:rPr>
                            <w:rFonts w:ascii="宋体" w:eastAsia="宋体" w:hAnsi="宋体" w:cs="宋体"/>
                            <w:sz w:val="13"/>
                            <w:szCs w:val="13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CD76BC" w:rsidRDefault="00CD76B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955A11">
                        <w:hyperlink r:id="rId36" w:history="1">
                          <w:r w:rsidRPr="00955A11">
                            <w:rPr>
                              <w:rStyle w:val="a7"/>
                            </w:rPr>
                            <w:t>025</w:t>
                          </w:r>
                        </w:hyperlink>
                      </w:p>
                    </w:tc>
                  </w:tr>
                  <w:tr w:rsidR="00CD76BC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spacing w:line="194" w:lineRule="exact"/>
                          <w:ind w:left="23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旅行社是否存在签</w:t>
                        </w:r>
                      </w:p>
                      <w:p w:rsidR="00CD76BC" w:rsidRDefault="00CD76BC">
                        <w:pPr>
                          <w:pStyle w:val="TableParagraph"/>
                          <w:spacing w:before="25" w:line="224" w:lineRule="exact"/>
                          <w:ind w:left="23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订合同时要求旅游 者必须参加旅行社 安排的购物活动、 需要旅游者另行付 费的旅游项目的行 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spacing w:before="2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旅行社是否存在签订合同时要 求旅游者必须参加旅行社安排 的购物活动、需要旅游者另行 付费的旅游项目的行为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□专项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6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CD76BC" w:rsidRDefault="00CD76B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955A11">
                        <w:hyperlink r:id="rId37" w:history="1">
                          <w:r w:rsidRPr="00955A11">
                            <w:rPr>
                              <w:rStyle w:val="a7"/>
                            </w:rPr>
                            <w:t>026</w:t>
                          </w:r>
                        </w:hyperlink>
                      </w:p>
                    </w:tc>
                  </w:tr>
                  <w:tr w:rsidR="00CD76BC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spacing w:before="106"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旅行社是否存在</w:t>
                        </w:r>
                        <w:proofErr w:type="gram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在</w:t>
                        </w:r>
                        <w:proofErr w:type="gramEnd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旅游合同中未明示 所游览景区的具体 名称或者对不进入 游览的收费景区未 予注明的行为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旅行社是否存在</w:t>
                        </w:r>
                        <w:proofErr w:type="gram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在</w:t>
                        </w:r>
                        <w:proofErr w:type="gramEnd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旅游合同中 未明示所游览景区的具体名称 或者对不进入游览的收费景区 未予注明的行为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□专项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CD76BC" w:rsidRDefault="00CD76B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955A11">
                        <w:hyperlink r:id="rId38" w:history="1">
                          <w:r w:rsidRPr="00955A11">
                            <w:rPr>
                              <w:rStyle w:val="a7"/>
                            </w:rPr>
                            <w:t>027</w:t>
                          </w:r>
                        </w:hyperlink>
                      </w:p>
                    </w:tc>
                  </w:tr>
                  <w:tr w:rsidR="00CD76BC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旅行社是否存在未 将旅游目的地接待 旅行社的情况告知 旅游者的行为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旅行社是否存在未将旅游目的 地接待旅行社的情况告知旅游 者的行为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□专项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6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CD76BC" w:rsidRDefault="00CD76B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955A11">
                        <w:hyperlink r:id="rId39" w:history="1">
                          <w:r w:rsidRPr="00955A11">
                            <w:rPr>
                              <w:rStyle w:val="a7"/>
                            </w:rPr>
                            <w:t>028</w:t>
                          </w:r>
                        </w:hyperlink>
                      </w:p>
                    </w:tc>
                  </w:tr>
                </w:tbl>
                <w:p w:rsidR="00CD76BC" w:rsidRDefault="00CD76BC"/>
              </w:txbxContent>
            </v:textbox>
            <w10:wrap anchorx="page" anchory="page"/>
          </v:shape>
        </w:pict>
      </w: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spacing w:before="7"/>
        <w:rPr>
          <w:rFonts w:ascii="Times New Roman" w:eastAsia="Times New Roman" w:hAnsi="Times New Roman" w:cs="Times New Roman"/>
          <w:sz w:val="28"/>
          <w:szCs w:val="28"/>
        </w:rPr>
      </w:pPr>
    </w:p>
    <w:p w:rsidR="004363BA" w:rsidRDefault="00910BD2">
      <w:pPr>
        <w:pStyle w:val="a3"/>
        <w:spacing w:before="75" w:line="224" w:lineRule="exact"/>
        <w:ind w:right="9139"/>
      </w:pPr>
      <w:proofErr w:type="spellStart"/>
      <w:r>
        <w:t>合同签订及履</w:t>
      </w:r>
      <w:proofErr w:type="spellEnd"/>
      <w:r>
        <w:t xml:space="preserve"> </w:t>
      </w:r>
      <w:proofErr w:type="spellStart"/>
      <w:r>
        <w:t>行情况</w:t>
      </w:r>
      <w:proofErr w:type="spellEnd"/>
    </w:p>
    <w:p w:rsidR="004363BA" w:rsidRDefault="004363BA">
      <w:pPr>
        <w:spacing w:line="224" w:lineRule="exact"/>
        <w:sectPr w:rsidR="004363BA">
          <w:pgSz w:w="11910" w:h="16840"/>
          <w:pgMar w:top="520" w:right="560" w:bottom="580" w:left="460" w:header="0" w:footer="396" w:gutter="0"/>
          <w:cols w:space="720"/>
        </w:sectPr>
      </w:pPr>
    </w:p>
    <w:p w:rsidR="004363BA" w:rsidRDefault="004363BA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4363BA">
        <w:trPr>
          <w:trHeight w:hRule="exact" w:val="1553"/>
        </w:trPr>
        <w:tc>
          <w:tcPr>
            <w:tcW w:w="1217" w:type="dxa"/>
            <w:vMerge w:val="restart"/>
            <w:tcBorders>
              <w:top w:val="nil"/>
              <w:left w:val="single" w:sz="7" w:space="0" w:color="000000"/>
              <w:right w:val="single" w:sz="7" w:space="0" w:color="000000"/>
            </w:tcBorders>
          </w:tcPr>
          <w:p w:rsidR="004363BA" w:rsidRDefault="004363B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4363BA" w:rsidRDefault="00910BD2">
            <w:pPr>
              <w:pStyle w:val="TableParagraph"/>
              <w:spacing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是否存在旅行社未 经旅游者的同意， 将旅游者转交给其 他旅行社组织、接 待的行为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363BA" w:rsidRDefault="004363BA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4363BA" w:rsidRDefault="00910BD2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是否存在旅行社未经旅游者的 同意，将旅游者转交给其他旅 行社组织、接待的行为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4363BA" w:rsidRDefault="00910BD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910BD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4363BA" w:rsidRDefault="00910BD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55A11">
            <w:hyperlink r:id="rId40" w:history="1">
              <w:r w:rsidRPr="00955A11">
                <w:rPr>
                  <w:rStyle w:val="a7"/>
                </w:rPr>
                <w:t>029</w:t>
              </w:r>
            </w:hyperlink>
          </w:p>
        </w:tc>
      </w:tr>
      <w:tr w:rsidR="004363BA">
        <w:trPr>
          <w:trHeight w:hRule="exact" w:val="1330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4363BA" w:rsidRDefault="004363B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line="194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对旅行社是否存在</w:t>
            </w:r>
          </w:p>
          <w:p w:rsidR="004363BA" w:rsidRDefault="00910BD2">
            <w:pPr>
              <w:pStyle w:val="TableParagraph"/>
              <w:spacing w:before="25" w:line="224" w:lineRule="exact"/>
              <w:ind w:left="23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违反旅游合同约 定，造成旅游者合 法权益受到损害， 不采取必要的补救 措施的行为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4363BA" w:rsidRDefault="00910BD2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对旅行社是否存在违反旅游合 同约定，造成旅游者合法权益 受到损害，不采取必要的补救 措施的行为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4363BA" w:rsidRDefault="00910BD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363BA" w:rsidRDefault="004363BA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  <w:lang w:eastAsia="zh-CN"/>
              </w:rPr>
            </w:pPr>
          </w:p>
          <w:p w:rsidR="004363BA" w:rsidRDefault="00910BD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4363BA" w:rsidRDefault="00910BD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55A11">
            <w:hyperlink r:id="rId41" w:history="1">
              <w:r w:rsidRPr="00955A11">
                <w:rPr>
                  <w:rStyle w:val="a7"/>
                </w:rPr>
                <w:t>030</w:t>
              </w:r>
            </w:hyperlink>
          </w:p>
        </w:tc>
      </w:tr>
      <w:tr w:rsidR="004363BA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4363BA" w:rsidRDefault="004363B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4363BA" w:rsidRDefault="00910BD2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旅行社是否存在对 同一旅游团队的旅 游者提出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与其他旅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游者不同合同事项 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363BA" w:rsidRDefault="004363BA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4363BA" w:rsidRDefault="00910BD2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旅行社是否存在对同一旅游团 队的旅游者提出与其他旅游者 不同合同事项的行为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4363BA" w:rsidRDefault="00910BD2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910BD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4363BA" w:rsidRDefault="00910BD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55A11">
            <w:hyperlink r:id="rId42" w:history="1">
              <w:r w:rsidRPr="00955A11">
                <w:rPr>
                  <w:rStyle w:val="a7"/>
                </w:rPr>
                <w:t>031</w:t>
              </w:r>
            </w:hyperlink>
          </w:p>
        </w:tc>
      </w:tr>
      <w:tr w:rsidR="004363BA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4363BA" w:rsidRDefault="004363B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是否存在旅行社及</w:t>
            </w:r>
          </w:p>
          <w:p w:rsidR="004363BA" w:rsidRDefault="00910BD2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其导游领队拒绝继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续履行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合同、提供 服务，或者以拒绝 继续履行合同、提 供服务相威胁的行 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4363BA" w:rsidRDefault="00910BD2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是否存在旅行社及其导游人员 和领队人员拒绝继续履行合同</w:t>
            </w:r>
          </w:p>
          <w:p w:rsidR="004363BA" w:rsidRDefault="00910BD2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、提供服务，或者以拒绝继续 履行合同、提供服务相威胁的 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4363BA" w:rsidRDefault="00910BD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910BD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4363BA" w:rsidRDefault="00910BD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55A11">
            <w:hyperlink r:id="rId43" w:history="1">
              <w:r w:rsidRPr="00955A11">
                <w:rPr>
                  <w:rStyle w:val="a7"/>
                </w:rPr>
                <w:t>032</w:t>
              </w:r>
            </w:hyperlink>
          </w:p>
        </w:tc>
      </w:tr>
      <w:tr w:rsidR="004363BA">
        <w:trPr>
          <w:trHeight w:hRule="exact" w:val="1330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4363BA" w:rsidRDefault="00910BD2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是否存在旅行社未 取得旅游者同意， 将旅游业务委托给 其他旅行社的行为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363BA" w:rsidRDefault="00910BD2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是否存在旅行社未取得旅游者 同意，将旅游业务委托给其他 旅行社的行为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4363BA" w:rsidRDefault="00910BD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363BA" w:rsidRDefault="004363BA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  <w:lang w:eastAsia="zh-CN"/>
              </w:rPr>
            </w:pPr>
          </w:p>
          <w:p w:rsidR="004363BA" w:rsidRDefault="00910BD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4363BA" w:rsidRDefault="00910BD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55A11">
            <w:hyperlink r:id="rId44" w:history="1">
              <w:r w:rsidRPr="00955A11">
                <w:rPr>
                  <w:rStyle w:val="a7"/>
                </w:rPr>
                <w:t>033</w:t>
              </w:r>
            </w:hyperlink>
          </w:p>
        </w:tc>
      </w:tr>
      <w:tr w:rsidR="004363BA">
        <w:trPr>
          <w:trHeight w:hRule="exact" w:val="1553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4363BA" w:rsidRDefault="00910BD2">
            <w:pPr>
              <w:pStyle w:val="TableParagraph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突发情况处置</w:t>
            </w:r>
            <w:proofErr w:type="spellEnd"/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是否存在导游在旅 游突发事件发生后 不依照《导游管理 办法》第二十四条 规定采取相应措施 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363BA" w:rsidRDefault="00910BD2">
            <w:pPr>
              <w:pStyle w:val="TableParagraph"/>
              <w:spacing w:before="122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是否存在导游在旅游突发事件 发生后不依照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《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导游管理办法</w:t>
            </w:r>
          </w:p>
          <w:p w:rsidR="004363BA" w:rsidRDefault="00910BD2">
            <w:pPr>
              <w:pStyle w:val="TableParagraph"/>
              <w:spacing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》第二十四条规定采取相应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措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施的行为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4363BA" w:rsidRDefault="00910BD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910BD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4363BA" w:rsidRDefault="00910BD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55A11">
            <w:hyperlink r:id="rId45" w:history="1">
              <w:r w:rsidRPr="00955A11">
                <w:rPr>
                  <w:rStyle w:val="a7"/>
                </w:rPr>
                <w:t>034</w:t>
              </w:r>
            </w:hyperlink>
          </w:p>
        </w:tc>
      </w:tr>
      <w:tr w:rsidR="004363BA">
        <w:trPr>
          <w:trHeight w:hRule="exact" w:val="1553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4363BA" w:rsidRDefault="00910BD2">
            <w:pPr>
              <w:pStyle w:val="TableParagraph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安全管理情况</w:t>
            </w:r>
            <w:proofErr w:type="spellEnd"/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组团社或者旅游团</w:t>
            </w:r>
          </w:p>
          <w:p w:rsidR="004363BA" w:rsidRDefault="00910BD2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队领队是否存在对 可能危及人身安全 的情况未向旅游者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作出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真实说明，或 者未采取措施的行 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363BA" w:rsidRDefault="00910BD2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组团社或者旅游团队领队是否 存在对可能危及人身安全的情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况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未向旅游者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作出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真实说明， 或者未采取措施的行为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before="75" w:line="229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4363BA" w:rsidRDefault="00910BD2">
            <w:pPr>
              <w:pStyle w:val="TableParagraph"/>
              <w:spacing w:line="223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4363BA" w:rsidRDefault="00910BD2">
            <w:pPr>
              <w:pStyle w:val="TableParagraph"/>
              <w:spacing w:line="223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4363BA" w:rsidRDefault="00910BD2">
            <w:pPr>
              <w:pStyle w:val="TableParagraph"/>
              <w:spacing w:line="223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4363BA" w:rsidRDefault="00910BD2">
            <w:pPr>
              <w:pStyle w:val="TableParagraph"/>
              <w:spacing w:line="223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4363BA" w:rsidRDefault="00910BD2">
            <w:pPr>
              <w:pStyle w:val="TableParagraph"/>
              <w:spacing w:line="229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363BA" w:rsidRDefault="00910BD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4363BA" w:rsidRDefault="00910BD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55A11">
            <w:hyperlink r:id="rId46" w:history="1">
              <w:r w:rsidRPr="00955A11">
                <w:rPr>
                  <w:rStyle w:val="a7"/>
                </w:rPr>
                <w:t>035</w:t>
              </w:r>
            </w:hyperlink>
          </w:p>
        </w:tc>
      </w:tr>
      <w:tr w:rsidR="004363BA">
        <w:trPr>
          <w:trHeight w:hRule="exact" w:val="1330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4363BA" w:rsidRDefault="004363B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导游人员是否存在 进行导游活动时， 有损害国家利益和 民族尊严的言行， 情节严重的行为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363BA" w:rsidRDefault="00910BD2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导游人员是否存在进行导游活 动时，有损害国家利益和民族 尊严的言行，情节严重的行为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4363BA" w:rsidRDefault="00910BD2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363BA" w:rsidRDefault="004363BA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  <w:lang w:eastAsia="zh-CN"/>
              </w:rPr>
            </w:pPr>
          </w:p>
          <w:p w:rsidR="004363BA" w:rsidRDefault="00910BD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4363BA" w:rsidRDefault="00910BD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55A11">
            <w:hyperlink r:id="rId47" w:history="1">
              <w:r w:rsidRPr="00955A11">
                <w:rPr>
                  <w:rStyle w:val="a7"/>
                </w:rPr>
                <w:t>036</w:t>
              </w:r>
            </w:hyperlink>
          </w:p>
        </w:tc>
      </w:tr>
      <w:tr w:rsidR="004363BA">
        <w:trPr>
          <w:trHeight w:hRule="exact" w:val="1330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4363BA" w:rsidRDefault="004363B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4363BA" w:rsidRDefault="00910BD2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导游人员是否存在 进行导游活动时未 佩戴导游证，拒不 改正的行为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363BA" w:rsidRDefault="00910BD2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导游人员是否存在进行导游活 动时未佩戴导游证，拒不改正 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4363BA" w:rsidRDefault="00910BD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363BA" w:rsidRDefault="004363BA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  <w:lang w:eastAsia="zh-CN"/>
              </w:rPr>
            </w:pPr>
          </w:p>
          <w:p w:rsidR="004363BA" w:rsidRDefault="00910BD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4363BA" w:rsidRDefault="00910BD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55A11">
            <w:hyperlink r:id="rId48" w:history="1">
              <w:r w:rsidRPr="00955A11">
                <w:rPr>
                  <w:rStyle w:val="a7"/>
                </w:rPr>
                <w:t>037</w:t>
              </w:r>
            </w:hyperlink>
          </w:p>
        </w:tc>
      </w:tr>
      <w:tr w:rsidR="004363BA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nil"/>
              <w:right w:val="single" w:sz="7" w:space="0" w:color="000000"/>
            </w:tcBorders>
          </w:tcPr>
          <w:p w:rsidR="004363BA" w:rsidRDefault="004363B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是否存在导游在执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业过程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中未携带电 子导游证、佩戴导 游身份标识，并开 启导游职业相关应 用软件的行为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363BA" w:rsidRDefault="00910BD2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是否存在导游在执业过程中未 携带电子导游证、佩戴导游身 份标识，并开启导游职业相关 应用软件的行为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4363BA" w:rsidRDefault="00910BD2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910BD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4363BA" w:rsidRDefault="00910BD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55A11">
            <w:hyperlink r:id="rId49" w:history="1">
              <w:r w:rsidRPr="00955A11">
                <w:rPr>
                  <w:rStyle w:val="a7"/>
                </w:rPr>
                <w:t>038</w:t>
              </w:r>
            </w:hyperlink>
          </w:p>
        </w:tc>
      </w:tr>
    </w:tbl>
    <w:p w:rsidR="004363BA" w:rsidRDefault="004363BA">
      <w:pPr>
        <w:sectPr w:rsidR="004363BA">
          <w:pgSz w:w="11910" w:h="16840"/>
          <w:pgMar w:top="520" w:right="560" w:bottom="580" w:left="460" w:header="0" w:footer="396" w:gutter="0"/>
          <w:cols w:space="720"/>
        </w:sectPr>
      </w:pPr>
    </w:p>
    <w:p w:rsidR="004363BA" w:rsidRDefault="004363BA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4363BA">
        <w:trPr>
          <w:trHeight w:hRule="exact" w:val="1553"/>
        </w:trPr>
        <w:tc>
          <w:tcPr>
            <w:tcW w:w="1217" w:type="dxa"/>
            <w:vMerge w:val="restart"/>
            <w:tcBorders>
              <w:top w:val="nil"/>
              <w:left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363BA" w:rsidRDefault="00910BD2">
            <w:pPr>
              <w:pStyle w:val="TableParagraph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个人言行</w:t>
            </w:r>
            <w:proofErr w:type="spellEnd"/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363BA" w:rsidRDefault="004363BA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4363BA" w:rsidRDefault="00910BD2">
            <w:pPr>
              <w:pStyle w:val="TableParagraph"/>
              <w:spacing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是否存在导游推荐 或者安排不合格的 经营场所的行为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363BA" w:rsidRDefault="00910BD2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是否存在导游推荐或者安排不 合格的经营场所的行为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4363BA" w:rsidRDefault="00910BD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910BD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4363BA" w:rsidRDefault="00910BD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55A11">
            <w:hyperlink r:id="rId50" w:history="1">
              <w:r w:rsidRPr="00955A11">
                <w:rPr>
                  <w:rStyle w:val="a7"/>
                </w:rPr>
                <w:t>039</w:t>
              </w:r>
            </w:hyperlink>
          </w:p>
        </w:tc>
      </w:tr>
      <w:tr w:rsidR="004363BA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4363BA" w:rsidRDefault="004363B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是否存在导游获取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购相关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经营者以回 扣、佣金、人头费 或者奖励费等名义 给予的不正当利益 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4363BA" w:rsidRDefault="00910BD2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是否存在导游获取购物场所、 另行付费旅游项目等相关经营 者以回扣、佣金、人头费或者 奖励费等名义给予的不正当利 益的行为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4363BA" w:rsidRDefault="00910BD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910BD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4363BA" w:rsidRDefault="00910BD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55A11">
            <w:hyperlink r:id="rId51" w:history="1">
              <w:r w:rsidRPr="00955A11">
                <w:rPr>
                  <w:rStyle w:val="a7"/>
                </w:rPr>
                <w:t>040</w:t>
              </w:r>
            </w:hyperlink>
          </w:p>
        </w:tc>
      </w:tr>
      <w:tr w:rsidR="004363BA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4363BA" w:rsidRDefault="004363B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363BA" w:rsidRDefault="004363BA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4363BA" w:rsidRDefault="00910BD2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是否存在导游向旅 游者兜售物品的行 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363BA" w:rsidRDefault="00910BD2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是否存在导游向旅游者兜售物 品的行为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4363BA" w:rsidRDefault="00910BD2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910BD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4363BA" w:rsidRDefault="00910BD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55A11">
            <w:hyperlink r:id="rId52" w:history="1">
              <w:r w:rsidRPr="00955A11">
                <w:rPr>
                  <w:rStyle w:val="a7"/>
                </w:rPr>
                <w:t>041</w:t>
              </w:r>
            </w:hyperlink>
          </w:p>
        </w:tc>
      </w:tr>
      <w:tr w:rsidR="004363BA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4363BA" w:rsidRDefault="004363B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363BA" w:rsidRDefault="004363BA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4363BA" w:rsidRDefault="00910BD2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是否存在导游向旅 游者索取小费的行 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363BA" w:rsidRDefault="00910BD2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是否存在导游向旅游者索取小 费的行为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4363BA" w:rsidRDefault="00910BD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910BD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4363BA" w:rsidRDefault="00910BD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55A11">
            <w:hyperlink r:id="rId53" w:history="1">
              <w:r w:rsidRPr="00955A11">
                <w:rPr>
                  <w:rStyle w:val="a7"/>
                </w:rPr>
                <w:t>042</w:t>
              </w:r>
            </w:hyperlink>
          </w:p>
        </w:tc>
      </w:tr>
      <w:tr w:rsidR="004363BA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4363BA" w:rsidRDefault="004363B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363BA" w:rsidRDefault="004363BA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4363BA" w:rsidRDefault="00910BD2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是否存在导游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未自 觉维护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国家利益和 民族尊严的行为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363BA" w:rsidRDefault="00910BD2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是否存在导游未自觉维护国家 利益和民族尊严的行为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4363BA" w:rsidRDefault="00910BD2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910BD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4363BA" w:rsidRDefault="00910BD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55A11">
            <w:hyperlink r:id="rId54" w:history="1">
              <w:r w:rsidRPr="00955A11">
                <w:rPr>
                  <w:rStyle w:val="a7"/>
                </w:rPr>
                <w:t>043</w:t>
              </w:r>
            </w:hyperlink>
          </w:p>
        </w:tc>
      </w:tr>
      <w:tr w:rsidR="004363BA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4363BA" w:rsidRDefault="004363B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是否存在导游安排</w:t>
            </w:r>
          </w:p>
          <w:p w:rsidR="004363BA" w:rsidRDefault="00910BD2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旅游者参观或者参 与涉及色情赌博毒 品等违反我国法律 法规和社会公德的 项目或者活动的行 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363BA" w:rsidRDefault="00910BD2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导游安排旅游者参观或者参与 涉及色情、赌博、毒品等违反 我国法律法规和社会公德的项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目或者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活动的行为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4363BA" w:rsidRDefault="00910BD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910BD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4363BA" w:rsidRDefault="00910BD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55A11">
            <w:hyperlink r:id="rId55" w:history="1">
              <w:r w:rsidRPr="00955A11">
                <w:rPr>
                  <w:rStyle w:val="a7"/>
                </w:rPr>
                <w:t>044</w:t>
              </w:r>
            </w:hyperlink>
          </w:p>
        </w:tc>
      </w:tr>
      <w:tr w:rsidR="004363BA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4363BA" w:rsidRDefault="004363B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是否存在导游以隐</w:t>
            </w:r>
          </w:p>
          <w:p w:rsidR="004363BA" w:rsidRDefault="00910BD2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瞒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事实、提供虚假 情况等方式，诱骗 旅游者违背自己意 愿，参加购物或另 行付费旅游项目的 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4363BA" w:rsidRDefault="00910BD2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是否存在导游以隐瞒事实、提 供虚假情况等方式，诱骗旅游 者违背自己的真实意愿，参加 购物活动或者另行付费旅游项 目的行为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4363BA" w:rsidRDefault="00910BD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910BD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4363BA" w:rsidRDefault="00910BD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55A11">
            <w:hyperlink r:id="rId56" w:history="1">
              <w:r w:rsidRPr="00955A11">
                <w:rPr>
                  <w:rStyle w:val="a7"/>
                </w:rPr>
                <w:t>045</w:t>
              </w:r>
            </w:hyperlink>
          </w:p>
        </w:tc>
      </w:tr>
      <w:tr w:rsidR="004363BA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line="194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是否存在导游以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殴</w:t>
            </w:r>
            <w:proofErr w:type="gramEnd"/>
          </w:p>
          <w:p w:rsidR="004363BA" w:rsidRDefault="00910BD2">
            <w:pPr>
              <w:pStyle w:val="TableParagraph"/>
              <w:spacing w:before="25" w:line="224" w:lineRule="exact"/>
              <w:ind w:left="23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打弃置限制活动恐 吓侮辱咒骂等方 式，强迫或变相强 迫旅游者参加购物</w:t>
            </w:r>
          </w:p>
          <w:p w:rsidR="004363BA" w:rsidRDefault="00910BD2">
            <w:pPr>
              <w:pStyle w:val="TableParagraph"/>
              <w:spacing w:line="224" w:lineRule="exact"/>
              <w:ind w:left="23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、另行付费项目的 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4363BA" w:rsidRDefault="00910BD2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导游以殴打、弃置、限制活动 自由、恐吓、侮辱、咒骂等方 式，强迫或者变相强迫旅游者 参加购物活动、另行付费等消 费项目的行为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4363BA" w:rsidRDefault="00910BD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910BD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4363BA" w:rsidRDefault="00910BD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55A11">
            <w:hyperlink r:id="rId57" w:history="1">
              <w:r w:rsidRPr="00955A11">
                <w:rPr>
                  <w:rStyle w:val="a7"/>
                </w:rPr>
                <w:t>046</w:t>
              </w:r>
            </w:hyperlink>
          </w:p>
        </w:tc>
      </w:tr>
      <w:tr w:rsidR="004363BA">
        <w:trPr>
          <w:trHeight w:hRule="exact" w:val="1553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:rsidR="004363BA" w:rsidRDefault="004363B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4363BA" w:rsidRDefault="00910BD2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旅行社是否存在未 按照规定为出境或 入境团队旅游安排 领队或导游全程陪 同的行为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363BA" w:rsidRDefault="004363BA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4363BA" w:rsidRDefault="00910BD2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旅行社是否未按照规定为出境 或入境团队旅游安排领队或导 游全程陪同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4363BA" w:rsidRDefault="00910BD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910BD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4363BA" w:rsidRDefault="00910BD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55A11">
            <w:hyperlink r:id="rId58" w:history="1">
              <w:r w:rsidRPr="00955A11">
                <w:rPr>
                  <w:rStyle w:val="a7"/>
                </w:rPr>
                <w:t>047</w:t>
              </w:r>
            </w:hyperlink>
          </w:p>
        </w:tc>
      </w:tr>
    </w:tbl>
    <w:p w:rsidR="004363BA" w:rsidRDefault="004363BA">
      <w:pPr>
        <w:sectPr w:rsidR="004363BA">
          <w:pgSz w:w="11910" w:h="16840"/>
          <w:pgMar w:top="520" w:right="560" w:bottom="580" w:left="460" w:header="0" w:footer="396" w:gutter="0"/>
          <w:cols w:space="720"/>
        </w:sect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363BA" w:rsidRDefault="004363BA">
      <w:pPr>
        <w:spacing w:before="11"/>
        <w:rPr>
          <w:rFonts w:ascii="Times New Roman" w:eastAsia="Times New Roman" w:hAnsi="Times New Roman" w:cs="Times New Roman"/>
          <w:sz w:val="18"/>
          <w:szCs w:val="18"/>
        </w:rPr>
      </w:pPr>
    </w:p>
    <w:p w:rsidR="004363BA" w:rsidRDefault="004B77D5">
      <w:pPr>
        <w:pStyle w:val="a3"/>
        <w:spacing w:line="224" w:lineRule="exact"/>
        <w:ind w:right="9139"/>
      </w:pPr>
      <w:r>
        <w:pict>
          <v:group id="_x0000_s2052" style="position:absolute;left:0;text-align:left;margin-left:28.75pt;margin-top:-454.7pt;width:.1pt;height:698.9pt;z-index:251657728;mso-position-horizontal-relative:page" coordorigin="575,-9094" coordsize="2,13978">
            <v:shape id="_x0000_s2053" style="position:absolute;left:575;top:-9094;width:2;height:13978" coordorigin="575,-9094" coordsize="0,13978" path="m575,-9094r,13977e" filled="f" strokeweight=".29669mm">
              <v:path arrowok="t"/>
            </v:shape>
            <w10:wrap anchorx="page"/>
          </v:group>
        </w:pict>
      </w:r>
      <w:r>
        <w:pict>
          <v:shape id="_x0000_s2051" type="#_x0000_t202" style="position:absolute;left:0;text-align:left;margin-left:89.2pt;margin-top:-455.1pt;width:473pt;height:699.6pt;z-index:25165875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1579"/>
                    <w:gridCol w:w="2551"/>
                    <w:gridCol w:w="2172"/>
                    <w:gridCol w:w="2160"/>
                    <w:gridCol w:w="972"/>
                  </w:tblGrid>
                  <w:tr w:rsidR="00CD76BC">
                    <w:trPr>
                      <w:trHeight w:hRule="exact" w:val="1776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spacing w:before="10"/>
                          <w:rPr>
                            <w:rFonts w:ascii="宋体" w:eastAsia="宋体" w:hAnsi="宋体" w:cs="宋体"/>
                            <w:sz w:val="16"/>
                            <w:szCs w:val="16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4" w:lineRule="exact"/>
                          <w:ind w:left="23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旅行社是否存在安 </w:t>
                        </w:r>
                        <w:proofErr w:type="gram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排未取得</w:t>
                        </w:r>
                        <w:proofErr w:type="gramEnd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导游证的 人员提供导游服务 或者安排不具备领 队条件的人员提供 领队服务的行为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4"/>
                            <w:szCs w:val="14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4" w:lineRule="exact"/>
                          <w:ind w:left="23" w:right="168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旅行社安排的随团导游或领队 是否具有相应资质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□专项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实地查看</w:t>
                        </w:r>
                        <w:proofErr w:type="spellEnd"/>
                      </w:p>
                      <w:p w:rsidR="00CD76BC" w:rsidRDefault="00CD76BC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before="6"/>
                          <w:rPr>
                            <w:rFonts w:ascii="宋体" w:eastAsia="宋体" w:hAnsi="宋体" w:cs="宋体"/>
                            <w:sz w:val="12"/>
                            <w:szCs w:val="12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CD76BC" w:rsidRDefault="00CD76B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955A11">
                        <w:hyperlink r:id="rId59" w:history="1">
                          <w:r w:rsidRPr="00955A11">
                            <w:rPr>
                              <w:rStyle w:val="a7"/>
                            </w:rPr>
                            <w:t>048</w:t>
                          </w:r>
                        </w:hyperlink>
                      </w:p>
                    </w:tc>
                  </w:tr>
                  <w:tr w:rsidR="00CD76BC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spacing w:before="2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旅行社是否存在未 向临时聘用的导游 支付导游服务费用 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4"/>
                            <w:szCs w:val="24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4" w:lineRule="exact"/>
                          <w:ind w:left="23" w:right="168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旅行社是否向临时聘用的导游 支付导游服务费用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□专项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CD76BC" w:rsidRDefault="00CD76B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955A11">
                        <w:hyperlink r:id="rId60" w:history="1">
                          <w:r w:rsidRPr="00955A11">
                            <w:rPr>
                              <w:rStyle w:val="a7"/>
                            </w:rPr>
                            <w:t>049</w:t>
                          </w:r>
                        </w:hyperlink>
                      </w:p>
                    </w:tc>
                  </w:tr>
                  <w:tr w:rsidR="00CD76BC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旅行社是否存在要 求导游垫付或者向 导游收取费用的行 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4"/>
                            <w:szCs w:val="24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4" w:lineRule="exact"/>
                          <w:ind w:left="23" w:right="168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旅行社是否要求导游垫付或者 向导游收取费用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□专项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6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CD76BC" w:rsidRDefault="00CD76B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955A11">
                        <w:hyperlink r:id="rId61" w:history="1">
                          <w:r w:rsidRPr="00955A11">
                            <w:rPr>
                              <w:rStyle w:val="a7"/>
                            </w:rPr>
                            <w:t>050</w:t>
                          </w:r>
                        </w:hyperlink>
                      </w:p>
                    </w:tc>
                  </w:tr>
                  <w:tr w:rsidR="00CD76BC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spacing w:before="10"/>
                          <w:rPr>
                            <w:rFonts w:ascii="宋体" w:eastAsia="宋体" w:hAnsi="宋体" w:cs="宋体"/>
                            <w:sz w:val="16"/>
                            <w:szCs w:val="16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是否存在旅行社组 织中国内地居民出 境旅游，不为旅游 团队安排领队全程 陪同的行为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是否存在旅行社组织中国内地 居民出境旅游，不为旅游团队 安排领队全程陪同的行为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CD76BC" w:rsidRDefault="00CD76B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955A11">
                        <w:hyperlink r:id="rId62" w:history="1">
                          <w:r w:rsidRPr="00955A11">
                            <w:rPr>
                              <w:rStyle w:val="a7"/>
                            </w:rPr>
                            <w:t>051</w:t>
                          </w:r>
                        </w:hyperlink>
                      </w:p>
                    </w:tc>
                  </w:tr>
                  <w:tr w:rsidR="00CD76BC">
                    <w:trPr>
                      <w:trHeight w:hRule="exact" w:val="1330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spacing w:line="194" w:lineRule="exact"/>
                          <w:ind w:left="23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是否存在旅行社委</w:t>
                        </w:r>
                      </w:p>
                      <w:p w:rsidR="00CD76BC" w:rsidRDefault="00CD76BC">
                        <w:pPr>
                          <w:pStyle w:val="TableParagraph"/>
                          <w:spacing w:before="25" w:line="224" w:lineRule="exact"/>
                          <w:ind w:left="23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派的导游人员未持 有国家规定的导游 证或者委派的领队 人员不具备规定的 领队条件的行为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spacing w:before="10"/>
                          <w:rPr>
                            <w:rFonts w:ascii="宋体" w:eastAsia="宋体" w:hAnsi="宋体" w:cs="宋体"/>
                            <w:sz w:val="16"/>
                            <w:szCs w:val="16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是否存在旅行社委派的导游人 员未持有国家规定的导游证或 者委派的领队人员不具备规定 的领队条件的行为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6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before="6"/>
                          <w:rPr>
                            <w:rFonts w:ascii="宋体" w:eastAsia="宋体" w:hAnsi="宋体" w:cs="宋体"/>
                            <w:sz w:val="13"/>
                            <w:szCs w:val="13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CD76BC" w:rsidRDefault="00CD76B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955A11">
                        <w:hyperlink r:id="rId63" w:history="1">
                          <w:r w:rsidRPr="00955A11">
                            <w:rPr>
                              <w:rStyle w:val="a7"/>
                            </w:rPr>
                            <w:t>052</w:t>
                          </w:r>
                        </w:hyperlink>
                      </w:p>
                    </w:tc>
                  </w:tr>
                  <w:tr w:rsidR="00CD76BC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spacing w:line="194" w:lineRule="exact"/>
                          <w:ind w:left="23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旅行社是否存在要</w:t>
                        </w:r>
                      </w:p>
                      <w:p w:rsidR="00CD76BC" w:rsidRDefault="00CD76BC">
                        <w:pPr>
                          <w:pStyle w:val="TableParagraph"/>
                          <w:spacing w:before="25" w:line="224" w:lineRule="exact"/>
                          <w:ind w:left="23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求导游领队接待不 支付或支付的费用 低于成本的旅游团 队，或要求导游领 队承担相关费用的 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spacing w:before="2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旅行社是否存在要求导游领队 接待不支付或支付的费用低于 成本的旅游团队，或要求导游 领队承担相关费用的行为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spacing w:before="75" w:line="229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□专项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9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CD76BC" w:rsidRDefault="00CD76B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955A11">
                        <w:hyperlink r:id="rId64" w:history="1">
                          <w:r w:rsidRPr="00955A11">
                            <w:rPr>
                              <w:rStyle w:val="a7"/>
                            </w:rPr>
                            <w:t>053</w:t>
                          </w:r>
                        </w:hyperlink>
                      </w:p>
                    </w:tc>
                  </w:tr>
                  <w:tr w:rsidR="00CD76BC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spacing w:line="194" w:lineRule="exact"/>
                          <w:ind w:left="23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旅行社及其委派的</w:t>
                        </w:r>
                      </w:p>
                      <w:p w:rsidR="00CD76BC" w:rsidRDefault="00CD76BC">
                        <w:pPr>
                          <w:pStyle w:val="TableParagraph"/>
                          <w:spacing w:before="25" w:line="224" w:lineRule="exact"/>
                          <w:ind w:left="23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导游、领队是否存 在发生危及旅游者 人身安全的情形， 未采取必要的处置 措施并及时报告的 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spacing w:before="2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旅行社及其委派的导游、领队 是否存在发生危及旅游者人身 安全的情形，未采取必要的处 </w:t>
                        </w:r>
                        <w:proofErr w:type="gram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置措施</w:t>
                        </w:r>
                        <w:proofErr w:type="gramEnd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并及时报告的行为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spacing w:before="5"/>
                          <w:rPr>
                            <w:rFonts w:ascii="宋体" w:eastAsia="宋体" w:hAnsi="宋体" w:cs="宋体"/>
                            <w:sz w:val="14"/>
                            <w:szCs w:val="14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9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□专项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实地查看</w:t>
                        </w:r>
                        <w:proofErr w:type="spellEnd"/>
                      </w:p>
                      <w:p w:rsidR="00CD76BC" w:rsidRDefault="00CD76BC">
                        <w:pPr>
                          <w:pStyle w:val="TableParagraph"/>
                          <w:spacing w:line="229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CD76BC" w:rsidRDefault="00CD76B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955A11">
                        <w:hyperlink r:id="rId65" w:history="1">
                          <w:r w:rsidRPr="00955A11">
                            <w:rPr>
                              <w:rStyle w:val="a7"/>
                            </w:rPr>
                            <w:t>054</w:t>
                          </w:r>
                        </w:hyperlink>
                      </w:p>
                    </w:tc>
                  </w:tr>
                  <w:tr w:rsidR="00CD76BC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是否存在旅行社或 者旅游行业组织未 按期报告信息变更 情况的行为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是否存在旅行社或者旅游行业 组织未按期报告信息变更情况 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CD76BC" w:rsidRDefault="00CD76B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955A11">
                        <w:hyperlink r:id="rId66" w:history="1">
                          <w:r w:rsidRPr="00955A11">
                            <w:rPr>
                              <w:rStyle w:val="a7"/>
                            </w:rPr>
                            <w:t>055</w:t>
                          </w:r>
                        </w:hyperlink>
                      </w:p>
                    </w:tc>
                  </w:tr>
                  <w:tr w:rsidR="00CD76BC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spacing w:before="10"/>
                          <w:rPr>
                            <w:rFonts w:ascii="宋体" w:eastAsia="宋体" w:hAnsi="宋体" w:cs="宋体"/>
                            <w:sz w:val="16"/>
                            <w:szCs w:val="16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是否存在旅行社或 者旅游行业组织在 导游服务星级评价 中提供虚假材料的 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是否存在旅行社或者旅游行业 组织在导游服务星级评价中提 供虚假材料的</w:t>
                        </w:r>
                        <w:proofErr w:type="gram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的</w:t>
                        </w:r>
                        <w:proofErr w:type="gramEnd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CD76BC" w:rsidRDefault="00CD76B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D22C38">
                        <w:hyperlink r:id="rId67" w:history="1">
                          <w:r w:rsidRPr="00D22C38">
                            <w:rPr>
                              <w:rStyle w:val="a7"/>
                            </w:rPr>
                            <w:t>056</w:t>
                          </w:r>
                        </w:hyperlink>
                      </w:p>
                    </w:tc>
                  </w:tr>
                </w:tbl>
                <w:p w:rsidR="00CD76BC" w:rsidRDefault="00CD76BC"/>
              </w:txbxContent>
            </v:textbox>
            <w10:wrap anchorx="page"/>
          </v:shape>
        </w:pict>
      </w:r>
      <w:proofErr w:type="spellStart"/>
      <w:r w:rsidR="00910BD2">
        <w:t>聘用导游和领</w:t>
      </w:r>
      <w:proofErr w:type="spellEnd"/>
      <w:r w:rsidR="00910BD2">
        <w:t xml:space="preserve"> </w:t>
      </w:r>
      <w:proofErr w:type="spellStart"/>
      <w:r w:rsidR="00910BD2">
        <w:t>队情况</w:t>
      </w:r>
      <w:proofErr w:type="spellEnd"/>
    </w:p>
    <w:p w:rsidR="004363BA" w:rsidRDefault="004363BA">
      <w:pPr>
        <w:spacing w:line="224" w:lineRule="exact"/>
        <w:sectPr w:rsidR="004363BA">
          <w:pgSz w:w="11910" w:h="16840"/>
          <w:pgMar w:top="520" w:right="560" w:bottom="580" w:left="460" w:header="0" w:footer="396" w:gutter="0"/>
          <w:cols w:space="720"/>
        </w:sectPr>
      </w:pPr>
    </w:p>
    <w:p w:rsidR="004363BA" w:rsidRDefault="004363BA">
      <w:pPr>
        <w:rPr>
          <w:rFonts w:ascii="宋体" w:eastAsia="宋体" w:hAnsi="宋体" w:cs="宋体"/>
          <w:sz w:val="20"/>
          <w:szCs w:val="20"/>
        </w:rPr>
      </w:pPr>
    </w:p>
    <w:p w:rsidR="004363BA" w:rsidRDefault="004363BA">
      <w:pPr>
        <w:rPr>
          <w:rFonts w:ascii="宋体" w:eastAsia="宋体" w:hAnsi="宋体" w:cs="宋体"/>
          <w:sz w:val="20"/>
          <w:szCs w:val="20"/>
        </w:rPr>
      </w:pPr>
    </w:p>
    <w:p w:rsidR="004363BA" w:rsidRDefault="004363BA">
      <w:pPr>
        <w:rPr>
          <w:rFonts w:ascii="宋体" w:eastAsia="宋体" w:hAnsi="宋体" w:cs="宋体"/>
          <w:sz w:val="20"/>
          <w:szCs w:val="20"/>
        </w:rPr>
      </w:pPr>
    </w:p>
    <w:p w:rsidR="004363BA" w:rsidRDefault="004363BA">
      <w:pPr>
        <w:rPr>
          <w:rFonts w:ascii="宋体" w:eastAsia="宋体" w:hAnsi="宋体" w:cs="宋体"/>
          <w:sz w:val="20"/>
          <w:szCs w:val="20"/>
        </w:rPr>
      </w:pPr>
    </w:p>
    <w:p w:rsidR="004363BA" w:rsidRDefault="004363BA">
      <w:pPr>
        <w:rPr>
          <w:rFonts w:ascii="宋体" w:eastAsia="宋体" w:hAnsi="宋体" w:cs="宋体"/>
          <w:sz w:val="20"/>
          <w:szCs w:val="20"/>
        </w:rPr>
      </w:pPr>
    </w:p>
    <w:p w:rsidR="004363BA" w:rsidRDefault="004363BA">
      <w:pPr>
        <w:rPr>
          <w:rFonts w:ascii="宋体" w:eastAsia="宋体" w:hAnsi="宋体" w:cs="宋体"/>
          <w:sz w:val="20"/>
          <w:szCs w:val="20"/>
        </w:rPr>
      </w:pPr>
    </w:p>
    <w:p w:rsidR="004363BA" w:rsidRDefault="004363BA">
      <w:pPr>
        <w:rPr>
          <w:rFonts w:ascii="宋体" w:eastAsia="宋体" w:hAnsi="宋体" w:cs="宋体"/>
          <w:sz w:val="20"/>
          <w:szCs w:val="20"/>
        </w:rPr>
      </w:pPr>
    </w:p>
    <w:p w:rsidR="004363BA" w:rsidRDefault="004363BA">
      <w:pPr>
        <w:rPr>
          <w:rFonts w:ascii="宋体" w:eastAsia="宋体" w:hAnsi="宋体" w:cs="宋体"/>
          <w:sz w:val="20"/>
          <w:szCs w:val="20"/>
        </w:rPr>
      </w:pPr>
    </w:p>
    <w:p w:rsidR="004363BA" w:rsidRDefault="004363BA">
      <w:pPr>
        <w:rPr>
          <w:rFonts w:ascii="宋体" w:eastAsia="宋体" w:hAnsi="宋体" w:cs="宋体"/>
          <w:sz w:val="20"/>
          <w:szCs w:val="20"/>
        </w:rPr>
      </w:pPr>
    </w:p>
    <w:p w:rsidR="004363BA" w:rsidRDefault="004363BA">
      <w:pPr>
        <w:rPr>
          <w:rFonts w:ascii="宋体" w:eastAsia="宋体" w:hAnsi="宋体" w:cs="宋体"/>
          <w:sz w:val="20"/>
          <w:szCs w:val="20"/>
        </w:rPr>
      </w:pPr>
    </w:p>
    <w:p w:rsidR="004363BA" w:rsidRDefault="004363BA">
      <w:pPr>
        <w:rPr>
          <w:rFonts w:ascii="宋体" w:eastAsia="宋体" w:hAnsi="宋体" w:cs="宋体"/>
          <w:sz w:val="20"/>
          <w:szCs w:val="20"/>
        </w:rPr>
      </w:pPr>
    </w:p>
    <w:p w:rsidR="004363BA" w:rsidRDefault="004363BA">
      <w:pPr>
        <w:rPr>
          <w:rFonts w:ascii="宋体" w:eastAsia="宋体" w:hAnsi="宋体" w:cs="宋体"/>
          <w:sz w:val="20"/>
          <w:szCs w:val="20"/>
        </w:rPr>
      </w:pPr>
    </w:p>
    <w:p w:rsidR="004363BA" w:rsidRDefault="004363BA">
      <w:pPr>
        <w:rPr>
          <w:rFonts w:ascii="宋体" w:eastAsia="宋体" w:hAnsi="宋体" w:cs="宋体"/>
          <w:sz w:val="20"/>
          <w:szCs w:val="20"/>
        </w:rPr>
      </w:pPr>
    </w:p>
    <w:p w:rsidR="004363BA" w:rsidRDefault="004363BA">
      <w:pPr>
        <w:rPr>
          <w:rFonts w:ascii="宋体" w:eastAsia="宋体" w:hAnsi="宋体" w:cs="宋体"/>
          <w:sz w:val="20"/>
          <w:szCs w:val="20"/>
        </w:rPr>
      </w:pPr>
    </w:p>
    <w:p w:rsidR="004363BA" w:rsidRDefault="004363BA">
      <w:pPr>
        <w:rPr>
          <w:rFonts w:ascii="宋体" w:eastAsia="宋体" w:hAnsi="宋体" w:cs="宋体"/>
          <w:sz w:val="20"/>
          <w:szCs w:val="20"/>
        </w:rPr>
      </w:pPr>
    </w:p>
    <w:p w:rsidR="004363BA" w:rsidRDefault="004363BA">
      <w:pPr>
        <w:rPr>
          <w:rFonts w:ascii="宋体" w:eastAsia="宋体" w:hAnsi="宋体" w:cs="宋体"/>
          <w:sz w:val="20"/>
          <w:szCs w:val="20"/>
        </w:rPr>
      </w:pPr>
    </w:p>
    <w:p w:rsidR="004363BA" w:rsidRDefault="004363BA">
      <w:pPr>
        <w:rPr>
          <w:rFonts w:ascii="宋体" w:eastAsia="宋体" w:hAnsi="宋体" w:cs="宋体"/>
          <w:sz w:val="20"/>
          <w:szCs w:val="20"/>
        </w:rPr>
      </w:pPr>
    </w:p>
    <w:p w:rsidR="004363BA" w:rsidRDefault="004363BA">
      <w:pPr>
        <w:rPr>
          <w:rFonts w:ascii="宋体" w:eastAsia="宋体" w:hAnsi="宋体" w:cs="宋体"/>
          <w:sz w:val="20"/>
          <w:szCs w:val="20"/>
        </w:rPr>
      </w:pPr>
    </w:p>
    <w:p w:rsidR="004363BA" w:rsidRDefault="004363BA">
      <w:pPr>
        <w:rPr>
          <w:rFonts w:ascii="宋体" w:eastAsia="宋体" w:hAnsi="宋体" w:cs="宋体"/>
          <w:sz w:val="20"/>
          <w:szCs w:val="20"/>
        </w:rPr>
      </w:pPr>
    </w:p>
    <w:p w:rsidR="004363BA" w:rsidRDefault="004363BA">
      <w:pPr>
        <w:rPr>
          <w:rFonts w:ascii="宋体" w:eastAsia="宋体" w:hAnsi="宋体" w:cs="宋体"/>
          <w:sz w:val="20"/>
          <w:szCs w:val="20"/>
        </w:rPr>
      </w:pPr>
    </w:p>
    <w:p w:rsidR="004363BA" w:rsidRDefault="004363BA">
      <w:pPr>
        <w:rPr>
          <w:rFonts w:ascii="宋体" w:eastAsia="宋体" w:hAnsi="宋体" w:cs="宋体"/>
          <w:sz w:val="20"/>
          <w:szCs w:val="20"/>
        </w:rPr>
      </w:pPr>
    </w:p>
    <w:p w:rsidR="004363BA" w:rsidRDefault="004363BA">
      <w:pPr>
        <w:rPr>
          <w:rFonts w:ascii="宋体" w:eastAsia="宋体" w:hAnsi="宋体" w:cs="宋体"/>
          <w:sz w:val="20"/>
          <w:szCs w:val="20"/>
        </w:rPr>
      </w:pPr>
    </w:p>
    <w:p w:rsidR="004363BA" w:rsidRDefault="004363BA">
      <w:pPr>
        <w:rPr>
          <w:rFonts w:ascii="宋体" w:eastAsia="宋体" w:hAnsi="宋体" w:cs="宋体"/>
          <w:sz w:val="20"/>
          <w:szCs w:val="20"/>
        </w:rPr>
      </w:pPr>
    </w:p>
    <w:p w:rsidR="004363BA" w:rsidRDefault="004363BA">
      <w:pPr>
        <w:rPr>
          <w:rFonts w:ascii="宋体" w:eastAsia="宋体" w:hAnsi="宋体" w:cs="宋体"/>
          <w:sz w:val="20"/>
          <w:szCs w:val="20"/>
        </w:rPr>
      </w:pPr>
    </w:p>
    <w:p w:rsidR="004363BA" w:rsidRDefault="004363BA">
      <w:pPr>
        <w:rPr>
          <w:rFonts w:ascii="宋体" w:eastAsia="宋体" w:hAnsi="宋体" w:cs="宋体"/>
          <w:sz w:val="20"/>
          <w:szCs w:val="20"/>
        </w:rPr>
      </w:pPr>
    </w:p>
    <w:p w:rsidR="004363BA" w:rsidRDefault="004363BA">
      <w:pPr>
        <w:rPr>
          <w:rFonts w:ascii="宋体" w:eastAsia="宋体" w:hAnsi="宋体" w:cs="宋体"/>
          <w:sz w:val="20"/>
          <w:szCs w:val="20"/>
        </w:rPr>
      </w:pPr>
    </w:p>
    <w:p w:rsidR="004363BA" w:rsidRDefault="004363BA">
      <w:pPr>
        <w:rPr>
          <w:rFonts w:ascii="宋体" w:eastAsia="宋体" w:hAnsi="宋体" w:cs="宋体"/>
          <w:sz w:val="20"/>
          <w:szCs w:val="20"/>
        </w:rPr>
      </w:pPr>
    </w:p>
    <w:p w:rsidR="004363BA" w:rsidRDefault="004363BA">
      <w:pPr>
        <w:rPr>
          <w:rFonts w:ascii="宋体" w:eastAsia="宋体" w:hAnsi="宋体" w:cs="宋体"/>
          <w:sz w:val="20"/>
          <w:szCs w:val="20"/>
        </w:rPr>
      </w:pPr>
    </w:p>
    <w:p w:rsidR="004363BA" w:rsidRDefault="004363BA">
      <w:pPr>
        <w:rPr>
          <w:rFonts w:ascii="宋体" w:eastAsia="宋体" w:hAnsi="宋体" w:cs="宋体"/>
          <w:sz w:val="20"/>
          <w:szCs w:val="20"/>
        </w:rPr>
      </w:pPr>
    </w:p>
    <w:p w:rsidR="004363BA" w:rsidRDefault="004363BA">
      <w:pPr>
        <w:rPr>
          <w:rFonts w:ascii="宋体" w:eastAsia="宋体" w:hAnsi="宋体" w:cs="宋体"/>
          <w:sz w:val="20"/>
          <w:szCs w:val="20"/>
        </w:rPr>
      </w:pPr>
    </w:p>
    <w:p w:rsidR="004363BA" w:rsidRDefault="004363BA">
      <w:pPr>
        <w:rPr>
          <w:rFonts w:ascii="宋体" w:eastAsia="宋体" w:hAnsi="宋体" w:cs="宋体"/>
          <w:sz w:val="20"/>
          <w:szCs w:val="20"/>
        </w:rPr>
      </w:pPr>
    </w:p>
    <w:p w:rsidR="004363BA" w:rsidRDefault="004363BA">
      <w:pPr>
        <w:rPr>
          <w:rFonts w:ascii="宋体" w:eastAsia="宋体" w:hAnsi="宋体" w:cs="宋体"/>
          <w:sz w:val="20"/>
          <w:szCs w:val="20"/>
        </w:rPr>
      </w:pPr>
    </w:p>
    <w:p w:rsidR="004363BA" w:rsidRDefault="004363BA">
      <w:pPr>
        <w:rPr>
          <w:rFonts w:ascii="宋体" w:eastAsia="宋体" w:hAnsi="宋体" w:cs="宋体"/>
          <w:sz w:val="20"/>
          <w:szCs w:val="20"/>
        </w:rPr>
      </w:pPr>
    </w:p>
    <w:p w:rsidR="004363BA" w:rsidRDefault="004363BA">
      <w:pPr>
        <w:rPr>
          <w:rFonts w:ascii="宋体" w:eastAsia="宋体" w:hAnsi="宋体" w:cs="宋体"/>
          <w:sz w:val="20"/>
          <w:szCs w:val="20"/>
        </w:rPr>
      </w:pPr>
    </w:p>
    <w:p w:rsidR="004363BA" w:rsidRDefault="004363BA">
      <w:pPr>
        <w:rPr>
          <w:rFonts w:ascii="宋体" w:eastAsia="宋体" w:hAnsi="宋体" w:cs="宋体"/>
          <w:sz w:val="20"/>
          <w:szCs w:val="20"/>
        </w:rPr>
      </w:pPr>
    </w:p>
    <w:p w:rsidR="004363BA" w:rsidRDefault="004363BA">
      <w:pPr>
        <w:rPr>
          <w:rFonts w:ascii="宋体" w:eastAsia="宋体" w:hAnsi="宋体" w:cs="宋体"/>
          <w:sz w:val="20"/>
          <w:szCs w:val="20"/>
        </w:rPr>
      </w:pPr>
    </w:p>
    <w:p w:rsidR="004363BA" w:rsidRDefault="004363BA">
      <w:pPr>
        <w:rPr>
          <w:rFonts w:ascii="宋体" w:eastAsia="宋体" w:hAnsi="宋体" w:cs="宋体"/>
          <w:sz w:val="20"/>
          <w:szCs w:val="20"/>
        </w:rPr>
      </w:pPr>
    </w:p>
    <w:p w:rsidR="004363BA" w:rsidRDefault="004363BA">
      <w:pPr>
        <w:rPr>
          <w:rFonts w:ascii="宋体" w:eastAsia="宋体" w:hAnsi="宋体" w:cs="宋体"/>
          <w:sz w:val="20"/>
          <w:szCs w:val="20"/>
        </w:rPr>
      </w:pPr>
    </w:p>
    <w:p w:rsidR="004363BA" w:rsidRDefault="004363BA">
      <w:pPr>
        <w:rPr>
          <w:rFonts w:ascii="宋体" w:eastAsia="宋体" w:hAnsi="宋体" w:cs="宋体"/>
          <w:sz w:val="20"/>
          <w:szCs w:val="20"/>
        </w:rPr>
      </w:pPr>
    </w:p>
    <w:p w:rsidR="004363BA" w:rsidRDefault="004363BA">
      <w:pPr>
        <w:rPr>
          <w:rFonts w:ascii="宋体" w:eastAsia="宋体" w:hAnsi="宋体" w:cs="宋体"/>
          <w:sz w:val="20"/>
          <w:szCs w:val="20"/>
        </w:rPr>
      </w:pPr>
    </w:p>
    <w:p w:rsidR="004363BA" w:rsidRDefault="004363BA">
      <w:pPr>
        <w:rPr>
          <w:rFonts w:ascii="宋体" w:eastAsia="宋体" w:hAnsi="宋体" w:cs="宋体"/>
          <w:sz w:val="20"/>
          <w:szCs w:val="20"/>
        </w:rPr>
      </w:pPr>
    </w:p>
    <w:p w:rsidR="004363BA" w:rsidRDefault="004363BA">
      <w:pPr>
        <w:rPr>
          <w:rFonts w:ascii="宋体" w:eastAsia="宋体" w:hAnsi="宋体" w:cs="宋体"/>
          <w:sz w:val="20"/>
          <w:szCs w:val="20"/>
        </w:rPr>
      </w:pPr>
    </w:p>
    <w:p w:rsidR="004363BA" w:rsidRDefault="004363BA">
      <w:pPr>
        <w:rPr>
          <w:rFonts w:ascii="宋体" w:eastAsia="宋体" w:hAnsi="宋体" w:cs="宋体"/>
          <w:sz w:val="20"/>
          <w:szCs w:val="20"/>
        </w:rPr>
      </w:pPr>
    </w:p>
    <w:p w:rsidR="004363BA" w:rsidRDefault="004363BA">
      <w:pPr>
        <w:rPr>
          <w:rFonts w:ascii="宋体" w:eastAsia="宋体" w:hAnsi="宋体" w:cs="宋体"/>
          <w:sz w:val="20"/>
          <w:szCs w:val="20"/>
        </w:rPr>
      </w:pPr>
    </w:p>
    <w:p w:rsidR="004363BA" w:rsidRDefault="004363BA">
      <w:pPr>
        <w:rPr>
          <w:rFonts w:ascii="宋体" w:eastAsia="宋体" w:hAnsi="宋体" w:cs="宋体"/>
          <w:sz w:val="20"/>
          <w:szCs w:val="20"/>
        </w:rPr>
      </w:pPr>
    </w:p>
    <w:p w:rsidR="004363BA" w:rsidRDefault="004363BA">
      <w:pPr>
        <w:rPr>
          <w:rFonts w:ascii="宋体" w:eastAsia="宋体" w:hAnsi="宋体" w:cs="宋体"/>
          <w:sz w:val="20"/>
          <w:szCs w:val="20"/>
        </w:rPr>
      </w:pPr>
    </w:p>
    <w:p w:rsidR="004363BA" w:rsidRDefault="004363BA">
      <w:pPr>
        <w:rPr>
          <w:rFonts w:ascii="宋体" w:eastAsia="宋体" w:hAnsi="宋体" w:cs="宋体"/>
          <w:sz w:val="20"/>
          <w:szCs w:val="20"/>
        </w:rPr>
      </w:pPr>
    </w:p>
    <w:p w:rsidR="004363BA" w:rsidRDefault="004363BA">
      <w:pPr>
        <w:rPr>
          <w:rFonts w:ascii="宋体" w:eastAsia="宋体" w:hAnsi="宋体" w:cs="宋体"/>
          <w:sz w:val="20"/>
          <w:szCs w:val="20"/>
        </w:rPr>
      </w:pPr>
    </w:p>
    <w:p w:rsidR="004363BA" w:rsidRDefault="004363BA">
      <w:pPr>
        <w:rPr>
          <w:rFonts w:ascii="宋体" w:eastAsia="宋体" w:hAnsi="宋体" w:cs="宋体"/>
          <w:sz w:val="20"/>
          <w:szCs w:val="20"/>
        </w:rPr>
      </w:pPr>
    </w:p>
    <w:p w:rsidR="004363BA" w:rsidRDefault="004363BA">
      <w:pPr>
        <w:rPr>
          <w:rFonts w:ascii="宋体" w:eastAsia="宋体" w:hAnsi="宋体" w:cs="宋体"/>
          <w:sz w:val="20"/>
          <w:szCs w:val="20"/>
        </w:rPr>
      </w:pPr>
    </w:p>
    <w:p w:rsidR="004363BA" w:rsidRDefault="004363BA">
      <w:pPr>
        <w:rPr>
          <w:rFonts w:ascii="宋体" w:eastAsia="宋体" w:hAnsi="宋体" w:cs="宋体"/>
          <w:sz w:val="20"/>
          <w:szCs w:val="20"/>
        </w:rPr>
      </w:pPr>
    </w:p>
    <w:p w:rsidR="004363BA" w:rsidRDefault="004363BA">
      <w:pPr>
        <w:rPr>
          <w:rFonts w:ascii="宋体" w:eastAsia="宋体" w:hAnsi="宋体" w:cs="宋体"/>
          <w:sz w:val="20"/>
          <w:szCs w:val="20"/>
        </w:rPr>
      </w:pPr>
    </w:p>
    <w:p w:rsidR="004363BA" w:rsidRDefault="004363BA">
      <w:pPr>
        <w:spacing w:before="2"/>
        <w:rPr>
          <w:rFonts w:ascii="宋体" w:eastAsia="宋体" w:hAnsi="宋体" w:cs="宋体"/>
          <w:sz w:val="24"/>
          <w:szCs w:val="24"/>
        </w:rPr>
      </w:pPr>
    </w:p>
    <w:p w:rsidR="004363BA" w:rsidRDefault="004B77D5">
      <w:pPr>
        <w:pStyle w:val="a3"/>
        <w:ind w:right="9139"/>
      </w:pPr>
      <w:r>
        <w:pict>
          <v:shape id="_x0000_s2050" type="#_x0000_t202" style="position:absolute;left:0;text-align:left;margin-left:28.35pt;margin-top:-691.95pt;width:533.85pt;height:699.6pt;z-index:25165977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1217"/>
                    <w:gridCol w:w="1579"/>
                    <w:gridCol w:w="2551"/>
                    <w:gridCol w:w="2172"/>
                    <w:gridCol w:w="2160"/>
                    <w:gridCol w:w="972"/>
                  </w:tblGrid>
                  <w:tr w:rsidR="00CD76BC">
                    <w:trPr>
                      <w:trHeight w:hRule="exact" w:val="1553"/>
                    </w:trPr>
                    <w:tc>
                      <w:tcPr>
                        <w:tcW w:w="1217" w:type="dxa"/>
                        <w:vMerge w:val="restart"/>
                        <w:tcBorders>
                          <w:top w:val="nil"/>
                          <w:left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/>
                    </w:tc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spacing w:before="106" w:line="224" w:lineRule="exact"/>
                          <w:ind w:left="23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是否存在旅行社不 按要求报备领队信 息及变更情况，或 者备案的领队不具 备领队条件，拒不 改正的行为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spacing w:before="2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是否存在旅行社不按要求报备 领队信息及变更情况，或者备 案的领队不具备领队条件，拒 不改正的行为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CD76BC" w:rsidRDefault="00CD76B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D22C38">
                        <w:hyperlink r:id="rId68" w:history="1">
                          <w:r w:rsidRPr="00D22C38">
                            <w:rPr>
                              <w:rStyle w:val="a7"/>
                            </w:rPr>
                            <w:t>057</w:t>
                          </w:r>
                        </w:hyperlink>
                      </w:p>
                    </w:tc>
                  </w:tr>
                  <w:tr w:rsidR="00CD76BC">
                    <w:trPr>
                      <w:trHeight w:hRule="exact" w:val="1553"/>
                    </w:trPr>
                    <w:tc>
                      <w:tcPr>
                        <w:tcW w:w="1217" w:type="dxa"/>
                        <w:vMerge/>
                        <w:tcBorders>
                          <w:left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/>
                    </w:tc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spacing w:before="106"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是否存在旅游行业 组织、旅行社为导 </w:t>
                        </w:r>
                        <w:proofErr w:type="gram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游证申请人</w:t>
                        </w:r>
                        <w:proofErr w:type="gramEnd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申请取 得导游证隐瞒有关 情况或者提供虚假 材料的行为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是否存在旅游行业组织、旅行 社为导游证申请人申请取得导 </w:t>
                        </w:r>
                        <w:proofErr w:type="gram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游证隐瞒</w:t>
                        </w:r>
                        <w:proofErr w:type="gramEnd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有关情况或者提供虚 假材料的行为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CD76BC" w:rsidRDefault="00CD76B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D22C38">
                        <w:hyperlink r:id="rId69" w:history="1">
                          <w:r w:rsidRPr="00D22C38">
                            <w:rPr>
                              <w:rStyle w:val="a7"/>
                            </w:rPr>
                            <w:t>058</w:t>
                          </w:r>
                        </w:hyperlink>
                      </w:p>
                    </w:tc>
                  </w:tr>
                  <w:tr w:rsidR="00CD76BC">
                    <w:trPr>
                      <w:trHeight w:hRule="exact" w:val="1553"/>
                    </w:trPr>
                    <w:tc>
                      <w:tcPr>
                        <w:tcW w:w="1217" w:type="dxa"/>
                        <w:vMerge/>
                        <w:tcBorders>
                          <w:left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/>
                    </w:tc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旅行社是否存在委 派不符合规定的导 游的行为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4"/>
                            <w:szCs w:val="24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4" w:lineRule="exact"/>
                          <w:ind w:left="23" w:right="168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旅行社是否存在委派不符合</w:t>
                        </w:r>
                        <w:proofErr w:type="gram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规</w:t>
                        </w:r>
                        <w:proofErr w:type="gramEnd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定的导游的行为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□专项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6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CD76BC" w:rsidRDefault="00CD76B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D22C38">
                        <w:hyperlink r:id="rId70" w:history="1">
                          <w:r w:rsidRPr="00D22C38">
                            <w:rPr>
                              <w:rStyle w:val="a7"/>
                            </w:rPr>
                            <w:t>059</w:t>
                          </w:r>
                        </w:hyperlink>
                      </w:p>
                    </w:tc>
                  </w:tr>
                  <w:tr w:rsidR="00CD76BC">
                    <w:trPr>
                      <w:trHeight w:hRule="exact" w:val="1553"/>
                    </w:trPr>
                    <w:tc>
                      <w:tcPr>
                        <w:tcW w:w="1217" w:type="dxa"/>
                        <w:vMerge/>
                        <w:tcBorders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/>
                    </w:tc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是否存在旅行社未 向导游全额支付团 队旅游接待和服务 费用的行为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是否存在旅行社未向导游全额 支付团队旅游接待和服务费用 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CD76BC" w:rsidRDefault="00CD76B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D22C38">
                        <w:hyperlink r:id="rId71" w:history="1">
                          <w:r w:rsidRPr="00D22C38">
                            <w:rPr>
                              <w:rStyle w:val="a7"/>
                            </w:rPr>
                            <w:t>060</w:t>
                          </w:r>
                        </w:hyperlink>
                      </w:p>
                    </w:tc>
                  </w:tr>
                  <w:tr w:rsidR="00CD76BC">
                    <w:trPr>
                      <w:trHeight w:hRule="exact" w:val="1553"/>
                    </w:trPr>
                    <w:tc>
                      <w:tcPr>
                        <w:tcW w:w="1217" w:type="dxa"/>
                        <w:vMerge w:val="restart"/>
                        <w:tcBorders>
                          <w:top w:val="single" w:sz="7" w:space="0" w:color="000000"/>
                          <w:left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before="8"/>
                          <w:rPr>
                            <w:rFonts w:ascii="宋体" w:eastAsia="宋体" w:hAnsi="宋体" w:cs="宋体"/>
                            <w:sz w:val="24"/>
                            <w:szCs w:val="24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执业许可登记</w:t>
                        </w:r>
                        <w:proofErr w:type="spellEnd"/>
                      </w:p>
                    </w:tc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是否存在导游未按 期报告信息变更情 况的行为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4"/>
                            <w:szCs w:val="24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4" w:lineRule="exact"/>
                          <w:ind w:left="23" w:right="168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是否存在导游未按期报告信息 变更情况的行为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6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CD76BC" w:rsidRDefault="00CD76B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D22C38">
                        <w:hyperlink r:id="rId72" w:history="1">
                          <w:r w:rsidRPr="00D22C38">
                            <w:rPr>
                              <w:rStyle w:val="a7"/>
                            </w:rPr>
                            <w:t>061</w:t>
                          </w:r>
                        </w:hyperlink>
                      </w:p>
                    </w:tc>
                  </w:tr>
                  <w:tr w:rsidR="00CD76BC">
                    <w:trPr>
                      <w:trHeight w:hRule="exact" w:val="1553"/>
                    </w:trPr>
                    <w:tc>
                      <w:tcPr>
                        <w:tcW w:w="1217" w:type="dxa"/>
                        <w:vMerge/>
                        <w:tcBorders>
                          <w:left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/>
                    </w:tc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是否存在导游未申 请变更导游证信息 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4"/>
                            <w:szCs w:val="24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4" w:lineRule="exact"/>
                          <w:ind w:left="23" w:right="168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是否存在导游未申请变更导游 </w:t>
                        </w:r>
                        <w:proofErr w:type="gram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证信息</w:t>
                        </w:r>
                        <w:proofErr w:type="gramEnd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CD76BC" w:rsidRDefault="00CD76B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D22C38">
                        <w:hyperlink r:id="rId73" w:history="1">
                          <w:r w:rsidRPr="00D22C38">
                            <w:rPr>
                              <w:rStyle w:val="a7"/>
                            </w:rPr>
                            <w:t>062</w:t>
                          </w:r>
                        </w:hyperlink>
                      </w:p>
                    </w:tc>
                  </w:tr>
                  <w:tr w:rsidR="00CD76BC">
                    <w:trPr>
                      <w:trHeight w:hRule="exact" w:val="1553"/>
                    </w:trPr>
                    <w:tc>
                      <w:tcPr>
                        <w:tcW w:w="1217" w:type="dxa"/>
                        <w:vMerge/>
                        <w:tcBorders>
                          <w:left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/>
                    </w:tc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是否存在导游未更 换导游身份标识的 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4"/>
                            <w:szCs w:val="24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4" w:lineRule="exact"/>
                          <w:ind w:left="23" w:right="168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是否存在导游未更换导游身份 标识的</w:t>
                        </w:r>
                        <w:proofErr w:type="gram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的</w:t>
                        </w:r>
                        <w:proofErr w:type="gramEnd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CD76BC" w:rsidRDefault="00CD76B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D22C38">
                        <w:hyperlink r:id="rId74" w:history="1">
                          <w:r w:rsidRPr="00D22C38">
                            <w:rPr>
                              <w:rStyle w:val="a7"/>
                            </w:rPr>
                            <w:t>063</w:t>
                          </w:r>
                        </w:hyperlink>
                      </w:p>
                    </w:tc>
                  </w:tr>
                  <w:tr w:rsidR="00CD76BC">
                    <w:trPr>
                      <w:trHeight w:hRule="exact" w:val="1553"/>
                    </w:trPr>
                    <w:tc>
                      <w:tcPr>
                        <w:tcW w:w="1217" w:type="dxa"/>
                        <w:vMerge/>
                        <w:tcBorders>
                          <w:left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/>
                    </w:tc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是否存在导游未按 规定参加旅游主管 部门组织的培训行 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4"/>
                            <w:szCs w:val="24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4" w:lineRule="exact"/>
                          <w:ind w:left="23" w:right="168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是否存在导游未按规定参加旅 </w:t>
                        </w:r>
                        <w:proofErr w:type="gram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游主管</w:t>
                        </w:r>
                        <w:proofErr w:type="gramEnd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部门组织的培训行为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CD76BC" w:rsidRDefault="00CD76B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D22C38">
                        <w:hyperlink r:id="rId75" w:history="1">
                          <w:r w:rsidRPr="00D22C38">
                            <w:rPr>
                              <w:rStyle w:val="a7"/>
                            </w:rPr>
                            <w:t>064</w:t>
                          </w:r>
                        </w:hyperlink>
                      </w:p>
                    </w:tc>
                  </w:tr>
                  <w:tr w:rsidR="00CD76BC">
                    <w:trPr>
                      <w:trHeight w:hRule="exact" w:val="1553"/>
                    </w:trPr>
                    <w:tc>
                      <w:tcPr>
                        <w:tcW w:w="1217" w:type="dxa"/>
                        <w:vMerge/>
                        <w:tcBorders>
                          <w:left w:val="single" w:sz="7" w:space="0" w:color="000000"/>
                          <w:bottom w:val="nil"/>
                          <w:right w:val="single" w:sz="7" w:space="0" w:color="000000"/>
                        </w:tcBorders>
                      </w:tcPr>
                      <w:p w:rsidR="00CD76BC" w:rsidRDefault="00CD76BC"/>
                    </w:tc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spacing w:before="106"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是否存在导游向旅 </w:t>
                        </w:r>
                        <w:proofErr w:type="gram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游主管</w:t>
                        </w:r>
                        <w:proofErr w:type="gramEnd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部门隐瞒有 关情况、提供虚假 材料或者拒绝提供 反映其活动情况的 真实材料的行为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导游向负责监督检查的旅游主 管部门隐瞒有关情况、提供虚 假材料或者拒绝提供反映其活 </w:t>
                        </w:r>
                        <w:proofErr w:type="gram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动情况</w:t>
                        </w:r>
                        <w:proofErr w:type="gramEnd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的真实材料的行为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CD76BC" w:rsidRDefault="00CD76BC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CD76BC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CD76BC" w:rsidRDefault="00CD76B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CD76BC" w:rsidRDefault="00CD76BC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CD76BC" w:rsidRDefault="00D22C38">
                        <w:hyperlink r:id="rId76" w:history="1">
                          <w:r w:rsidRPr="00D22C38">
                            <w:rPr>
                              <w:rStyle w:val="a7"/>
                            </w:rPr>
                            <w:t>065</w:t>
                          </w:r>
                        </w:hyperlink>
                      </w:p>
                    </w:tc>
                  </w:tr>
                </w:tbl>
                <w:p w:rsidR="00CD76BC" w:rsidRDefault="00CD76BC"/>
              </w:txbxContent>
            </v:textbox>
            <w10:wrap anchorx="page"/>
          </v:shape>
        </w:pict>
      </w:r>
      <w:proofErr w:type="spellStart"/>
      <w:r w:rsidR="00910BD2">
        <w:t>使用情况</w:t>
      </w:r>
      <w:proofErr w:type="spellEnd"/>
    </w:p>
    <w:p w:rsidR="004363BA" w:rsidRDefault="004363BA">
      <w:pPr>
        <w:sectPr w:rsidR="004363BA">
          <w:pgSz w:w="11910" w:h="16840"/>
          <w:pgMar w:top="520" w:right="560" w:bottom="580" w:left="460" w:header="0" w:footer="396" w:gutter="0"/>
          <w:cols w:space="720"/>
        </w:sectPr>
      </w:pPr>
    </w:p>
    <w:p w:rsidR="004363BA" w:rsidRDefault="004363BA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4363BA">
        <w:trPr>
          <w:trHeight w:hRule="exact" w:val="1553"/>
        </w:trPr>
        <w:tc>
          <w:tcPr>
            <w:tcW w:w="1217" w:type="dxa"/>
            <w:vMerge w:val="restart"/>
            <w:tcBorders>
              <w:top w:val="nil"/>
              <w:left w:val="single" w:sz="7" w:space="0" w:color="000000"/>
              <w:right w:val="single" w:sz="7" w:space="0" w:color="000000"/>
            </w:tcBorders>
          </w:tcPr>
          <w:p w:rsidR="004363BA" w:rsidRDefault="004363B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363BA" w:rsidRDefault="00910BD2">
            <w:pPr>
              <w:pStyle w:val="TableParagraph"/>
              <w:spacing w:before="122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是否存在导游在导 游服务星级评价中 提供虚假材料的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363BA" w:rsidRDefault="00910BD2">
            <w:pPr>
              <w:pStyle w:val="TableParagraph"/>
              <w:spacing w:before="139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是否存在导游在导游服务星级 评价中提供虚假材料的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4363BA" w:rsidRDefault="00910BD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910BD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4363BA" w:rsidRDefault="00910BD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D22C38">
            <w:hyperlink r:id="rId77" w:history="1">
              <w:r>
                <w:rPr>
                  <w:rStyle w:val="a7"/>
                </w:rPr>
                <w:t>066</w:t>
              </w:r>
            </w:hyperlink>
          </w:p>
        </w:tc>
      </w:tr>
      <w:tr w:rsidR="004363BA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4363BA" w:rsidRDefault="004363B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是否存在导游执业 许可申请人隐瞒有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关情况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或者提供虚 假材料申请取得导 游人员资格证、导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游证的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363BA" w:rsidRDefault="00910BD2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是否存在导游执业许可申请人 隐瞒有关情况或者提供虚假材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料申请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取得导游人员资格证、 导游证的行为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4363BA" w:rsidRDefault="00910BD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910BD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4363BA" w:rsidRDefault="00910BD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D22C38">
            <w:hyperlink r:id="rId78" w:history="1">
              <w:r w:rsidRPr="00D22C38">
                <w:rPr>
                  <w:rStyle w:val="a7"/>
                </w:rPr>
                <w:t>067</w:t>
              </w:r>
            </w:hyperlink>
          </w:p>
        </w:tc>
      </w:tr>
      <w:tr w:rsidR="004363BA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4363BA" w:rsidRDefault="004363B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4363BA" w:rsidRDefault="00910BD2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是否存在导游以欺 骗、贿赂等不正当 手段取得导游人员 资格证、导游证的 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363BA" w:rsidRDefault="004363BA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4363BA" w:rsidRDefault="00910BD2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是否存在导游以欺骗、贿赂等 不正当手段取得导游人员资格 证、导游证的行为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4363BA" w:rsidRDefault="00910BD2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910BD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4363BA" w:rsidRDefault="00910BD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D22C38">
            <w:hyperlink r:id="rId79" w:history="1">
              <w:r w:rsidRPr="00D22C38">
                <w:rPr>
                  <w:rStyle w:val="a7"/>
                </w:rPr>
                <w:t>068</w:t>
              </w:r>
            </w:hyperlink>
          </w:p>
        </w:tc>
      </w:tr>
      <w:tr w:rsidR="004363BA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4363BA" w:rsidRDefault="004363B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before="106" w:line="224" w:lineRule="exact"/>
              <w:ind w:left="24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是否存在导游涂改 倒卖出租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出借证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件，非法转让导游 执业许可，或者擅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自委托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他人代为提 供导游服务的行为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4363BA" w:rsidRDefault="00910BD2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是否存在导游涂改、倒卖、出 租、出借导游人员资格证、导 游证，以其他形式非法转让导 游执业许可，或者擅自委托他 人代为提供导游服务的行为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4363BA" w:rsidRDefault="00910BD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910BD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4363BA" w:rsidRDefault="00910BD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D22C38">
            <w:hyperlink r:id="rId80" w:history="1">
              <w:r w:rsidRPr="00D22C38">
                <w:rPr>
                  <w:rStyle w:val="a7"/>
                </w:rPr>
                <w:t>069</w:t>
              </w:r>
            </w:hyperlink>
          </w:p>
        </w:tc>
      </w:tr>
      <w:tr w:rsidR="004363BA">
        <w:trPr>
          <w:trHeight w:hRule="exact" w:val="1330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导游是否存在未按 照规定向市旅游行 政部门申请变更、 换发导游证而在本 市执业的行为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363BA" w:rsidRDefault="00910BD2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导游是否存在未按照规定向市 旅游行政部门申请变更、换发 导游证而在本市执业的行为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4363BA" w:rsidRDefault="00910BD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4363BA" w:rsidRDefault="00910BD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363BA" w:rsidRDefault="004363BA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  <w:lang w:eastAsia="zh-CN"/>
              </w:rPr>
            </w:pPr>
          </w:p>
          <w:p w:rsidR="004363BA" w:rsidRDefault="00910BD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4363BA" w:rsidRDefault="00910BD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D22C38">
            <w:hyperlink r:id="rId81" w:history="1">
              <w:r w:rsidRPr="00D22C38">
                <w:rPr>
                  <w:rStyle w:val="a7"/>
                </w:rPr>
                <w:t>070</w:t>
              </w:r>
            </w:hyperlink>
          </w:p>
        </w:tc>
      </w:tr>
      <w:tr w:rsidR="004363BA">
        <w:trPr>
          <w:trHeight w:hRule="exact" w:val="1421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4363B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363BA" w:rsidRDefault="00910BD2">
            <w:pPr>
              <w:pStyle w:val="TableParagraph"/>
              <w:spacing w:before="153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检查结论</w:t>
            </w:r>
            <w:proofErr w:type="spellEnd"/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tabs>
                <w:tab w:val="left" w:pos="1019"/>
              </w:tabs>
              <w:spacing w:before="32" w:line="224" w:lineRule="exact"/>
              <w:ind w:left="23" w:right="670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□合格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ab/>
              <w:t>□不合格 检查人意见：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>
            <w:pPr>
              <w:rPr>
                <w:lang w:eastAsia="zh-CN"/>
              </w:rPr>
            </w:pPr>
          </w:p>
        </w:tc>
      </w:tr>
      <w:tr w:rsidR="004363BA">
        <w:trPr>
          <w:trHeight w:hRule="exact" w:val="264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before="111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检查人</w:t>
            </w:r>
            <w:proofErr w:type="spellEnd"/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line="224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执法人员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line="224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证号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17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记录人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1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被检查人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/>
        </w:tc>
      </w:tr>
      <w:tr w:rsidR="004363BA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执法人员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证号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17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/>
        </w:tc>
        <w:tc>
          <w:tcPr>
            <w:tcW w:w="21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/>
        </w:tc>
      </w:tr>
      <w:tr w:rsidR="004363BA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910BD2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备注</w:t>
            </w:r>
            <w:proofErr w:type="spellEnd"/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363BA" w:rsidRDefault="004363BA"/>
        </w:tc>
      </w:tr>
    </w:tbl>
    <w:p w:rsidR="004B77D5" w:rsidRDefault="004B77D5"/>
    <w:sectPr w:rsidR="004B77D5" w:rsidSect="004363BA">
      <w:pgSz w:w="11910" w:h="16840"/>
      <w:pgMar w:top="520" w:right="560" w:bottom="580" w:left="460" w:header="0" w:footer="39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76BC" w:rsidRDefault="00CD76BC" w:rsidP="004363BA">
      <w:r>
        <w:separator/>
      </w:r>
    </w:p>
  </w:endnote>
  <w:endnote w:type="continuationSeparator" w:id="1">
    <w:p w:rsidR="00CD76BC" w:rsidRDefault="00CD76BC" w:rsidP="004363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6BC" w:rsidRDefault="00CD76BC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6BC" w:rsidRDefault="00CD76BC">
    <w:pPr>
      <w:spacing w:line="14" w:lineRule="auto"/>
      <w:rPr>
        <w:sz w:val="20"/>
        <w:szCs w:val="20"/>
      </w:rPr>
    </w:pPr>
    <w:r w:rsidRPr="004B77D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48.25pt;margin-top:810.1pt;width:98pt;height:14pt;z-index:-251658752;mso-position-horizontal-relative:page;mso-position-vertical-relative:page" filled="f" stroked="f">
          <v:textbox inset="0,0,0,0">
            <w:txbxContent>
              <w:p w:rsidR="00CD76BC" w:rsidRDefault="00CD76BC">
                <w:pPr>
                  <w:spacing w:line="260" w:lineRule="exact"/>
                  <w:ind w:left="20"/>
                  <w:rPr>
                    <w:rFonts w:ascii="宋体" w:eastAsia="宋体" w:hAnsi="宋体" w:cs="宋体"/>
                    <w:sz w:val="24"/>
                    <w:szCs w:val="24"/>
                  </w:rPr>
                </w:pPr>
                <w:r>
                  <w:rPr>
                    <w:rFonts w:ascii="宋体" w:eastAsia="宋体" w:hAnsi="宋体" w:cs="宋体"/>
                    <w:sz w:val="24"/>
                    <w:szCs w:val="24"/>
                  </w:rPr>
                  <w:t xml:space="preserve">第 </w:t>
                </w:r>
                <w:r>
                  <w:fldChar w:fldCharType="begin"/>
                </w:r>
                <w:r>
                  <w:rPr>
                    <w:rFonts w:ascii="宋体" w:eastAsia="宋体" w:hAnsi="宋体" w:cs="宋体"/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 w:rsidR="00D22C38">
                  <w:rPr>
                    <w:rFonts w:ascii="宋体" w:eastAsia="宋体" w:hAnsi="宋体" w:cs="宋体"/>
                    <w:noProof/>
                    <w:sz w:val="24"/>
                    <w:szCs w:val="24"/>
                  </w:rPr>
                  <w:t>1</w:t>
                </w:r>
                <w:r>
                  <w:fldChar w:fldCharType="end"/>
                </w:r>
                <w:r>
                  <w:rPr>
                    <w:rFonts w:ascii="宋体" w:eastAsia="宋体" w:hAnsi="宋体" w:cs="宋体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宋体" w:eastAsia="宋体" w:hAnsi="宋体" w:cs="宋体"/>
                    <w:sz w:val="24"/>
                    <w:szCs w:val="24"/>
                  </w:rPr>
                  <w:t>页，共</w:t>
                </w:r>
                <w:proofErr w:type="spellEnd"/>
                <w:r>
                  <w:rPr>
                    <w:rFonts w:ascii="宋体" w:eastAsia="宋体" w:hAnsi="宋体" w:cs="宋体"/>
                    <w:sz w:val="24"/>
                    <w:szCs w:val="24"/>
                  </w:rPr>
                  <w:t xml:space="preserve"> 8 页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6BC" w:rsidRDefault="00CD76B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76BC" w:rsidRDefault="00CD76BC" w:rsidP="004363BA">
      <w:r>
        <w:separator/>
      </w:r>
    </w:p>
  </w:footnote>
  <w:footnote w:type="continuationSeparator" w:id="1">
    <w:p w:rsidR="00CD76BC" w:rsidRDefault="00CD76BC" w:rsidP="004363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6BC" w:rsidRDefault="00CD76B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6BC" w:rsidRDefault="00CD76BC" w:rsidP="00CD76BC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6BC" w:rsidRDefault="00CD76B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useFELayout/>
  </w:compat>
  <w:rsids>
    <w:rsidRoot w:val="004363BA"/>
    <w:rsid w:val="004363BA"/>
    <w:rsid w:val="004B77D5"/>
    <w:rsid w:val="00910BD2"/>
    <w:rsid w:val="00955A11"/>
    <w:rsid w:val="00CD76BC"/>
    <w:rsid w:val="00D22C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363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363B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363BA"/>
    <w:pPr>
      <w:ind w:left="147"/>
    </w:pPr>
    <w:rPr>
      <w:rFonts w:ascii="宋体" w:eastAsia="宋体" w:hAnsi="宋体"/>
      <w:sz w:val="18"/>
      <w:szCs w:val="18"/>
    </w:rPr>
  </w:style>
  <w:style w:type="paragraph" w:styleId="a4">
    <w:name w:val="List Paragraph"/>
    <w:basedOn w:val="a"/>
    <w:uiPriority w:val="1"/>
    <w:qFormat/>
    <w:rsid w:val="004363BA"/>
  </w:style>
  <w:style w:type="paragraph" w:customStyle="1" w:styleId="TableParagraph">
    <w:name w:val="Table Paragraph"/>
    <w:basedOn w:val="a"/>
    <w:uiPriority w:val="1"/>
    <w:qFormat/>
    <w:rsid w:val="004363BA"/>
  </w:style>
  <w:style w:type="paragraph" w:styleId="a5">
    <w:name w:val="header"/>
    <w:basedOn w:val="a"/>
    <w:link w:val="Char"/>
    <w:uiPriority w:val="99"/>
    <w:semiHidden/>
    <w:unhideWhenUsed/>
    <w:rsid w:val="00910B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910BD2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910BD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910BD2"/>
    <w:rPr>
      <w:sz w:val="18"/>
      <w:szCs w:val="18"/>
    </w:rPr>
  </w:style>
  <w:style w:type="character" w:styleId="a7">
    <w:name w:val="Hyperlink"/>
    <w:basedOn w:val="a0"/>
    <w:uiPriority w:val="99"/>
    <w:unhideWhenUsed/>
    <w:rsid w:val="00CD76B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&#23548;&#28216;&#26816;&#26597;&#21333;%20&#23548;&#28216;&#20154;&#21592;&#36827;&#34892;&#23548;&#28216;&#27963;&#21160;&#65292;&#26159;&#21542;&#23384;&#22312;&#21521;&#26053;&#28216;&#32773;&#20828;&#21806;&#29289;&#21697;&#25110;&#32773;&#36141;&#20080;&#26053;&#28216;&#32773;&#30340;&#29289;&#21697;&#30340;&#34892;&#20026;.docx" TargetMode="External"/><Relationship Id="rId18" Type="http://schemas.openxmlformats.org/officeDocument/2006/relationships/header" Target="header3.xml"/><Relationship Id="rId26" Type="http://schemas.openxmlformats.org/officeDocument/2006/relationships/hyperlink" Target="&#23548;&#28216;&#26816;&#26597;&#21333;%20&#26159;&#21542;&#23384;&#22312;&#23548;&#28216;&#25797;&#33258;&#23433;&#25490;&#36141;&#29289;&#27963;&#21160;&#25110;&#32773;&#21478;&#34892;&#20184;&#36153;&#26053;&#28216;&#39033;&#30446;&#30340;&#34892;&#20026;.docx" TargetMode="External"/><Relationship Id="rId39" Type="http://schemas.openxmlformats.org/officeDocument/2006/relationships/hyperlink" Target="&#26053;&#34892;&#31038;&#26816;&#26597;&#21333;%20&#26053;&#34892;&#31038;&#26159;&#21542;&#23384;&#22312;&#26410;&#23558;&#26053;&#28216;&#30446;&#30340;&#22320;&#25509;&#24453;&#26053;&#34892;&#31038;&#30340;&#24773;&#20917;&#21578;&#30693;&#26053;&#28216;&#32773;&#30340;&#34892;&#20026;.docx" TargetMode="External"/><Relationship Id="rId21" Type="http://schemas.openxmlformats.org/officeDocument/2006/relationships/hyperlink" Target="&#23548;&#28216;&#26816;&#26597;&#21333;%20&#26159;&#21542;&#23384;&#22312;&#26053;&#28216;&#22242;&#38431;&#39046;&#38431;&#19982;&#22659;&#22806;&#25509;&#24453;&#31038;&#12289;&#23548;&#28216;&#21450;&#20026;&#26053;&#28216;&#32773;&#25552;&#20379;&#21830;&#21697;&#25110;&#32773;&#26381;&#21153;&#30340;&#20854;&#20182;&#32463;&#33829;&#32773;&#20018;&#36890;&#27450;&#39575;&#12289;&#32961;&#36843;&#26053;&#28216;&#32773;&#28040;&#36153;&#25110;&#32773;&#21521;&#22659;&#22806;&#25509;&#24453;&#31038;&#12289;&#23548;&#28216;&#21644;&#20854;&#20182;&#20026;&#26053;&#28216;&#32773;&#25552;&#20379;&#21830;&#21697;&#25110;&#32773;&#26381;&#21153;&#30340;&#32463;&#33829;&#32773;&#32034;&#35201;&#22238;&#25187;&#12289;&#25552;&#25104;&#25110;&#32773;&#25910;&#21463;&#20854;&#36130;&#29289;&#30340;&#34892;&#20026;.docx" TargetMode="External"/><Relationship Id="rId34" Type="http://schemas.openxmlformats.org/officeDocument/2006/relationships/hyperlink" Target="&#26053;&#34892;&#31038;&#26816;&#26597;&#21333;%20&#26053;&#34892;&#31038;&#26159;&#21542;&#23384;&#22312;&#26410;&#19982;&#26053;&#28216;&#32773;&#31614;&#35746;&#26053;&#28216;&#21512;&#21516;&#30340;&#34892;&#20026;.docx" TargetMode="External"/><Relationship Id="rId42" Type="http://schemas.openxmlformats.org/officeDocument/2006/relationships/hyperlink" Target="&#26053;&#34892;&#31038;&#26816;&#26597;&#21333;%20&#26053;&#34892;&#31038;&#26159;&#21542;&#23384;&#22312;&#23545;&#21516;&#19968;&#26053;&#28216;&#22242;&#38431;&#30340;&#26053;&#28216;&#32773;&#25552;&#20986;&#19982;&#20854;&#20182;&#26053;&#28216;&#32773;&#19981;&#21516;&#21512;&#21516;&#20107;&#39033;&#30340;&#34892;&#20026;.docx" TargetMode="External"/><Relationship Id="rId47" Type="http://schemas.openxmlformats.org/officeDocument/2006/relationships/hyperlink" Target="&#23548;&#28216;&#26816;&#26597;&#21333;%20&#23548;&#28216;&#20154;&#21592;&#36827;&#34892;&#23548;&#28216;&#27963;&#21160;&#26102;&#65292;&#26159;&#21542;&#23384;&#22312;&#26377;&#25439;&#23475;&#22269;&#23478;&#21033;&#30410;&#21644;&#27665;&#26063;&#23562;&#20005;&#30340;&#35328;&#34892;&#65292;&#24773;&#33410;&#20005;&#37325;&#30340;&#34892;&#20026;.docx" TargetMode="External"/><Relationship Id="rId50" Type="http://schemas.openxmlformats.org/officeDocument/2006/relationships/hyperlink" Target="&#23548;&#28216;&#26816;&#26597;&#21333;%20&#26159;&#21542;&#23384;&#22312;&#23548;&#28216;&#25512;&#33616;&#25110;&#32773;&#23433;&#25490;&#19981;&#21512;&#26684;&#30340;&#32463;&#33829;&#22330;&#25152;&#30340;&#34892;&#20026;.docx" TargetMode="External"/><Relationship Id="rId55" Type="http://schemas.openxmlformats.org/officeDocument/2006/relationships/hyperlink" Target="&#23548;&#28216;&#26816;&#26597;&#21333;%20&#26159;&#21542;&#23384;&#22312;&#23548;&#28216;&#23433;&#25490;&#26053;&#28216;&#32773;&#21442;&#35266;&#25110;&#32773;&#21442;&#19982;&#28041;&#21450;&#33394;&#24773;&#12289;&#36172;&#21338;&#12289;&#27602;&#21697;&#31561;&#36829;&#21453;&#25105;&#22269;&#27861;&#24459;&#27861;&#35268;&#21644;&#31038;&#20250;&#20844;&#24503;&#30340;&#39033;&#30446;&#25110;&#32773;&#27963;&#21160;&#30340;&#34892;&#20026;.docx" TargetMode="External"/><Relationship Id="rId63" Type="http://schemas.openxmlformats.org/officeDocument/2006/relationships/hyperlink" Target="&#26053;&#34892;&#31038;&#26816;&#26597;&#21333;%20&#26159;&#21542;&#23384;&#22312;&#26053;&#34892;&#31038;&#22996;&#27966;&#30340;&#23548;&#28216;&#20154;&#21592;&#26410;&#25345;&#26377;&#22269;&#23478;&#35268;&#23450;&#30340;&#23548;&#28216;&#35777;&#25110;&#32773;&#22996;&#27966;&#30340;&#39046;&#38431;&#20154;&#21592;&#19981;&#20855;&#22791;&#35268;&#23450;&#30340;&#39046;&#38431;&#26465;&#20214;&#30340;&#34892;&#20026;.docx" TargetMode="External"/><Relationship Id="rId68" Type="http://schemas.openxmlformats.org/officeDocument/2006/relationships/hyperlink" Target="&#26053;&#34892;&#31038;&#26816;&#26597;&#21333;%20&#26159;&#21542;&#23384;&#22312;&#26053;&#34892;&#31038;&#19981;&#25353;&#35201;&#27714;&#25253;&#22791;&#39046;&#38431;&#20449;&#24687;&#21450;&#21464;&#26356;&#24773;&#20917;&#25110;&#32773;&#22791;&#26696;&#30340;&#39046;&#38431;&#19981;&#20855;&#22791;&#39046;&#38431;&#26465;&#20214;&#65292;&#25298;&#19981;&#25913;&#27491;&#30340;&#34892;&#20026;.docx" TargetMode="External"/><Relationship Id="rId76" Type="http://schemas.openxmlformats.org/officeDocument/2006/relationships/hyperlink" Target="&#23548;&#28216;&#26816;&#26597;&#21333;%20&#26159;&#21542;&#23384;&#22312;&#23548;&#28216;&#21521;&#36127;&#36131;&#30417;&#30563;&#26816;&#26597;&#30340;&#26053;&#28216;&#20027;&#31649;&#37096;&#38376;&#38544;&#30610;&#26377;&#20851;&#24773;&#20917;&#12289;&#25552;&#20379;&#34394;&#20551;&#26448;&#26009;&#25110;&#32773;&#25298;&#32477;&#25552;&#20379;&#21453;&#26144;&#20854;&#27963;&#21160;&#24773;&#20917;&#30340;&#30495;&#23454;&#26448;&#26009;&#30340;&#34892;&#20026;.docx" TargetMode="External"/><Relationship Id="rId7" Type="http://schemas.openxmlformats.org/officeDocument/2006/relationships/hyperlink" Target="&#23548;&#28216;&#26816;&#26597;&#21333;%20&#23548;&#28216;&#12289;&#39046;&#38431;&#26159;&#21542;&#23384;&#22312;&#31169;&#33258;&#25215;&#25597;&#19994;&#21153;&#30340;&#34892;&#20026;.docx" TargetMode="External"/><Relationship Id="rId71" Type="http://schemas.openxmlformats.org/officeDocument/2006/relationships/hyperlink" Target="&#23548;&#28216;&#26816;&#26597;&#21333;%20&#26159;&#21542;&#23384;&#22312;&#26053;&#34892;&#31038;&#26410;&#21521;&#23548;&#28216;&#20840;&#39069;&#25903;&#20184;&#22242;&#38431;&#26053;&#28216;&#25509;&#24453;&#21644;&#26381;&#21153;&#36153;&#29992;&#30340;&#34892;&#20026;.docx" TargetMode="Externa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9" Type="http://schemas.openxmlformats.org/officeDocument/2006/relationships/hyperlink" Target="&#23548;&#28216;&#26816;&#26597;&#21333;%20&#26159;&#21542;&#23384;&#22312;&#23548;&#28216;&#25797;&#33258;&#21464;&#26356;&#26053;&#28216;&#34892;&#31243;&#25110;&#32773;&#25298;&#32477;&#23653;&#34892;&#26053;&#28216;&#21512;&#21516;&#30340;&#34892;&#20026;.docx" TargetMode="External"/><Relationship Id="rId11" Type="http://schemas.openxmlformats.org/officeDocument/2006/relationships/hyperlink" Target="&#23548;&#28216;&#26816;&#26597;&#21333;%20&#23548;&#28216;&#20154;&#21592;&#26159;&#21542;&#23384;&#22312;&#25797;&#33258;&#21464;&#26356;&#25509;&#24453;&#35745;&#21010;&#30340;&#34892;&#20026;.docx" TargetMode="External"/><Relationship Id="rId24" Type="http://schemas.openxmlformats.org/officeDocument/2006/relationships/hyperlink" Target="&#23548;&#28216;&#26816;&#26597;&#21333;%20&#26159;&#21542;&#23384;&#22312;&#23548;&#28216;&#20026;&#26053;&#28216;&#32773;&#25552;&#20379;&#26381;&#21153;&#26410;&#25509;&#21463;&#26053;&#34892;&#31038;&#22996;&#27966;&#30340;&#34892;&#20026;.docx" TargetMode="External"/><Relationship Id="rId32" Type="http://schemas.openxmlformats.org/officeDocument/2006/relationships/hyperlink" Target="&#26053;&#34892;&#31038;&#26816;&#26597;&#21333;%20&#26053;&#34892;&#31038;&#26159;&#21542;&#23384;&#22312;&#25298;&#32477;&#23653;&#34892;&#21512;&#21516;&#30340;&#34892;&#20026;.docx" TargetMode="External"/><Relationship Id="rId37" Type="http://schemas.openxmlformats.org/officeDocument/2006/relationships/hyperlink" Target="&#26053;&#34892;&#31038;&#26816;&#26597;&#21333;%20&#26053;&#34892;&#31038;&#26159;&#21542;&#23384;&#22312;&#31614;&#35746;&#21512;&#21516;&#26102;&#35201;&#27714;&#26053;&#28216;&#32773;&#24517;&#39035;&#21442;&#21152;&#26053;&#34892;&#31038;&#23433;&#25490;&#30340;&#36141;&#29289;&#27963;&#21160;&#12289;&#38656;&#35201;&#26053;&#28216;&#32773;&#21478;&#34892;&#20184;&#36153;&#30340;&#26053;&#28216;&#39033;&#30446;&#30340;&#34892;&#20026;.docx" TargetMode="External"/><Relationship Id="rId40" Type="http://schemas.openxmlformats.org/officeDocument/2006/relationships/hyperlink" Target="&#26053;&#34892;&#31038;&#26816;&#26597;&#21333;%20&#26159;&#21542;&#23384;&#22312;&#26053;&#34892;&#31038;&#26410;&#32463;&#26053;&#28216;&#32773;&#30340;&#21516;&#24847;&#65292;&#23558;&#26053;&#28216;&#32773;&#36716;&#20132;&#32473;&#20854;&#20182;&#26053;&#34892;&#31038;&#32452;&#32455;&#12289;&#25509;&#24453;&#30340;&#34892;&#20026;.docx" TargetMode="External"/><Relationship Id="rId45" Type="http://schemas.openxmlformats.org/officeDocument/2006/relationships/hyperlink" Target="&#23548;&#28216;&#26816;&#26597;&#21333;%20&#26159;&#21542;&#23384;&#22312;&#23548;&#28216;&#22312;&#26053;&#28216;&#31361;&#21457;&#20107;&#20214;&#21457;&#29983;&#21518;&#19981;&#20381;&#29031;&#12298;&#23548;&#28216;&#31649;&#29702;&#21150;&#27861;&#12299;&#31532;&#20108;&#21313;&#22235;&#26465;&#35268;&#23450;&#37319;&#21462;&#30456;&#24212;&#25514;&#26045;&#30340;&#34892;&#20026;.docx" TargetMode="External"/><Relationship Id="rId53" Type="http://schemas.openxmlformats.org/officeDocument/2006/relationships/hyperlink" Target="&#23548;&#28216;&#26816;&#26597;&#21333;%20&#26159;&#21542;&#23384;&#22312;&#23548;&#28216;&#21521;&#26053;&#28216;&#32773;&#32034;&#21462;&#23567;&#36153;&#30340;&#34892;&#20026;.docx" TargetMode="External"/><Relationship Id="rId58" Type="http://schemas.openxmlformats.org/officeDocument/2006/relationships/hyperlink" Target="&#26053;&#34892;&#31038;&#26816;&#26597;&#21333;%20&#26053;&#34892;&#31038;&#26159;&#21542;&#23384;&#22312;&#26410;&#25353;&#29031;&#35268;&#23450;&#20026;&#20986;&#22659;&#25110;&#20837;&#22659;&#22242;&#38431;&#26053;&#28216;&#23433;&#25490;&#39046;&#38431;&#25110;&#23548;&#28216;&#20840;&#31243;&#38506;&#21516;&#30340;&#34892;&#20026;.docx" TargetMode="External"/><Relationship Id="rId66" Type="http://schemas.openxmlformats.org/officeDocument/2006/relationships/hyperlink" Target="&#23548;&#28216;&#26816;&#26597;&#21333;%20&#26159;&#21542;&#23384;&#22312;&#26053;&#34892;&#31038;&#25110;&#32773;&#26053;&#28216;&#34892;&#19994;&#32452;&#32455;&#26410;&#25353;&#26399;&#25253;&#21578;&#20449;&#24687;&#21464;&#26356;&#24773;&#20917;&#30340;&#34892;&#20026;.docx" TargetMode="External"/><Relationship Id="rId74" Type="http://schemas.openxmlformats.org/officeDocument/2006/relationships/hyperlink" Target="&#23548;&#28216;&#26816;&#26597;&#21333;%20&#26159;&#21542;&#23384;&#22312;&#23548;&#28216;&#26410;&#26356;&#25442;&#23548;&#28216;&#36523;&#20221;&#26631;&#35782;&#30340;&#34892;&#20026;.docx" TargetMode="External"/><Relationship Id="rId79" Type="http://schemas.openxmlformats.org/officeDocument/2006/relationships/hyperlink" Target="&#23548;&#28216;&#26816;&#26597;&#21333;%20&#26159;&#21542;&#23384;&#22312;&#23548;&#28216;&#20197;&#27450;&#39575;&#12289;&#36159;&#36162;&#31561;&#19981;&#27491;&#24403;&#25163;&#27573;&#21462;&#24471;&#23548;&#28216;&#20154;&#21592;&#36164;&#26684;&#35777;&#12289;&#23548;&#28216;&#35777;&#30340;&#34892;&#20026;.docx" TargetMode="External"/><Relationship Id="rId5" Type="http://schemas.openxmlformats.org/officeDocument/2006/relationships/endnotes" Target="endnotes.xml"/><Relationship Id="rId61" Type="http://schemas.openxmlformats.org/officeDocument/2006/relationships/hyperlink" Target="&#23548;&#28216;&#26816;&#26597;&#21333;%20&#26053;&#34892;&#31038;&#26159;&#21542;&#23384;&#22312;&#35201;&#27714;&#23548;&#28216;&#22443;&#20184;&#25110;&#32773;&#21521;&#23548;&#28216;&#25910;&#21462;&#36153;&#29992;&#30340;&#34892;&#20026;.docx" TargetMode="External"/><Relationship Id="rId82" Type="http://schemas.openxmlformats.org/officeDocument/2006/relationships/fontTable" Target="fontTable.xml"/><Relationship Id="rId10" Type="http://schemas.openxmlformats.org/officeDocument/2006/relationships/hyperlink" Target="&#23548;&#28216;&#26816;&#26597;&#21333;%20&#23548;&#28216;&#20154;&#21592;&#26159;&#21542;&#23384;&#22312;&#25797;&#33258;&#22686;&#21152;&#25110;&#32773;&#20943;&#23569;&#26053;&#28216;&#39033;&#30446;&#30340;&#34892;&#20026;.docx" TargetMode="External"/><Relationship Id="rId19" Type="http://schemas.openxmlformats.org/officeDocument/2006/relationships/footer" Target="footer3.xml"/><Relationship Id="rId31" Type="http://schemas.openxmlformats.org/officeDocument/2006/relationships/hyperlink" Target="&#26053;&#34892;&#31038;&#26816;&#26597;&#21333;%20&#26053;&#34892;&#31038;&#26159;&#21542;&#23384;&#22312;&#26410;&#32463;&#26053;&#28216;&#32773;&#21516;&#24847;&#22312;&#26053;&#28216;&#21512;&#21516;&#32422;&#23450;&#20043;&#22806;&#25552;&#20379;&#20854;&#20182;&#26377;&#20607;&#26381;&#21153;&#30340;&#34892;&#20026;.docx" TargetMode="External"/><Relationship Id="rId44" Type="http://schemas.openxmlformats.org/officeDocument/2006/relationships/hyperlink" Target="&#26053;&#34892;&#31038;&#26816;&#26597;&#21333;%20&#26159;&#21542;&#23384;&#22312;&#26053;&#34892;&#31038;&#26410;&#21462;&#24471;&#26053;&#28216;&#32773;&#21516;&#24847;&#65292;&#23558;&#26053;&#28216;&#19994;&#21153;&#22996;&#25176;&#32473;&#20854;&#20182;&#26053;&#34892;&#31038;&#30340;&#34892;&#20026;.docx" TargetMode="External"/><Relationship Id="rId52" Type="http://schemas.openxmlformats.org/officeDocument/2006/relationships/hyperlink" Target="&#23548;&#28216;&#26816;&#26597;&#21333;%20&#26159;&#21542;&#23384;&#22312;&#23548;&#28216;&#21521;&#26053;&#28216;&#32773;&#20828;&#21806;&#29289;&#21697;&#30340;&#34892;&#20026;.docx" TargetMode="External"/><Relationship Id="rId60" Type="http://schemas.openxmlformats.org/officeDocument/2006/relationships/hyperlink" Target="&#26053;&#34892;&#31038;&#26816;&#26597;&#21333;%20&#26053;&#34892;&#31038;&#26159;&#21542;&#23384;&#22312;&#26410;&#21521;&#20020;&#26102;&#32856;&#29992;&#30340;&#23548;&#28216;&#25903;&#20184;&#23548;&#28216;&#26381;&#21153;&#36153;&#29992;&#30340;&#34892;&#20026;.docx" TargetMode="External"/><Relationship Id="rId65" Type="http://schemas.openxmlformats.org/officeDocument/2006/relationships/hyperlink" Target="&#26053;&#34892;&#31038;&#26816;&#26597;&#21333;%20&#26053;&#34892;&#31038;&#21450;&#20854;&#22996;&#27966;&#30340;&#23548;&#28216;&#12289;&#39046;&#38431;&#26159;&#21542;&#23384;&#22312;&#21457;&#29983;&#21361;&#21450;&#26053;&#28216;&#32773;&#20154;&#36523;&#23433;&#20840;&#30340;&#24773;&#24418;&#65292;&#26410;&#37319;&#21462;&#24517;&#35201;&#30340;&#22788;&#32622;&#25514;&#26045;&#24182;&#21450;&#26102;&#25253;&#21578;&#30340;&#34892;&#20026;.docx" TargetMode="External"/><Relationship Id="rId73" Type="http://schemas.openxmlformats.org/officeDocument/2006/relationships/hyperlink" Target="&#23548;&#28216;&#26816;&#26597;&#21333;%20&#26159;&#21542;&#23384;&#22312;&#23548;&#28216;&#26410;&#30003;&#35831;&#21464;&#26356;&#23548;&#28216;&#35777;&#20449;&#24687;&#30340;&#34892;&#20026;.docx" TargetMode="External"/><Relationship Id="rId78" Type="http://schemas.openxmlformats.org/officeDocument/2006/relationships/hyperlink" Target="&#23548;&#28216;&#26816;&#26597;&#21333;%20&#26159;&#21542;&#23384;&#22312;&#23548;&#28216;&#25191;&#19994;&#35768;&#21487;&#30003;&#35831;&#20154;&#38544;&#30610;&#26377;&#20851;&#24773;&#20917;&#25110;&#32773;&#25552;&#20379;&#34394;&#20551;&#26448;&#26009;&#30003;&#35831;&#21462;&#24471;&#23548;&#28216;&#20154;&#21592;&#36164;&#26684;&#35777;&#12289;&#23548;&#28216;&#35777;&#30340;&#34892;&#20026;.docx" TargetMode="External"/><Relationship Id="rId81" Type="http://schemas.openxmlformats.org/officeDocument/2006/relationships/hyperlink" Target="&#23548;&#28216;&#26816;&#26597;&#21333;%20&#23548;&#28216;&#26159;&#21542;&#23384;&#22312;&#26410;&#25353;&#29031;&#35268;&#23450;&#21521;&#24066;&#26053;&#28216;&#34892;&#25919;&#37096;&#38376;&#30003;&#35831;&#21464;&#26356;&#12289;&#25442;&#21457;&#23548;&#28216;&#35777;&#32780;&#22312;&#26412;&#24066;&#25191;&#19994;&#30340;&#34892;&#20026;.docx" TargetMode="External"/><Relationship Id="rId4" Type="http://schemas.openxmlformats.org/officeDocument/2006/relationships/footnotes" Target="footnotes.xml"/><Relationship Id="rId9" Type="http://schemas.openxmlformats.org/officeDocument/2006/relationships/hyperlink" Target="&#23548;&#28216;&#26816;&#26597;&#21333;%20&#39046;&#38431;&#26159;&#21542;&#23384;&#22312;&#22996;&#25176;&#20182;&#20154;&#20195;&#20026;&#25552;&#20379;&#39046;&#38431;&#26381;&#21153;&#30340;&#34892;&#20026;.docx" TargetMode="External"/><Relationship Id="rId14" Type="http://schemas.openxmlformats.org/officeDocument/2006/relationships/header" Target="header1.xml"/><Relationship Id="rId22" Type="http://schemas.openxmlformats.org/officeDocument/2006/relationships/hyperlink" Target="&#23548;&#28216;&#26816;&#26597;&#21333;%20&#26159;&#21542;&#21462;&#24471;&#26223;&#21306;&#35762;&#35299;&#21592;&#35777;&#30340;&#20010;&#20154;&#22312;&#26223;&#21306;&#20869;&#20026;&#22242;&#38431;&#26053;&#28216;&#25552;&#20379;&#35762;&#35299;&#26381;&#21153;&#30340;&#34892;&#20026;.docx" TargetMode="External"/><Relationship Id="rId27" Type="http://schemas.openxmlformats.org/officeDocument/2006/relationships/hyperlink" Target="&#23548;&#28216;&#26816;&#26597;&#21333;%20&#26159;&#21542;&#23384;&#22312;&#23548;&#28216;&#20197;&#38544;&#30610;&#20107;&#23454;&#12289;&#25552;&#20379;&#34394;&#20551;&#24773;&#20917;&#31561;&#26041;&#24335;&#65292;&#35825;&#39575;&#26053;&#28216;&#32773;&#36829;&#32972;&#33258;&#24049;&#30340;&#30495;&#23454;&#24847;&#24895;&#65292;&#21442;&#21152;&#36141;&#29289;&#27963;&#21160;&#25110;&#32773;&#21478;&#34892;&#20184;&#36153;&#26053;&#28216;&#39033;&#30446;&#30340;&#34892;&#20026;%20.docx" TargetMode="External"/><Relationship Id="rId30" Type="http://schemas.openxmlformats.org/officeDocument/2006/relationships/hyperlink" Target="&#26053;&#34892;&#31038;&#26816;&#26597;&#21333;%20&#26053;&#34892;&#31038;&#26159;&#21542;&#23384;&#22312;&#26410;&#24449;&#24471;&#26053;&#28216;&#32773;&#20070;&#38754;&#21516;&#24847;&#65292;&#22996;&#25176;&#20854;&#20182;&#26053;&#34892;&#31038;&#23653;&#34892;&#21253;&#20215;&#26053;&#28216;&#21512;&#21516;&#30340;&#34892;&#20026;.docx" TargetMode="External"/><Relationship Id="rId35" Type="http://schemas.openxmlformats.org/officeDocument/2006/relationships/hyperlink" Target="&#26053;&#34892;&#31038;&#26816;&#26597;&#21333;%20&#26053;&#34892;&#31038;&#26159;&#21542;&#23384;&#22312;&#19982;&#26053;&#28216;&#32773;&#31614;&#35746;&#30340;&#26053;&#28216;&#21512;&#21516;&#26410;&#36733;&#26126;&#12298;&#26053;&#34892;&#31038;&#26465;&#20363;&#12299;&#31532;&#20108;&#21313;&#20843;&#26465;&#35268;&#23450;&#30340;&#20107;&#39033;&#30340;&#34892;&#20026;.docx" TargetMode="External"/><Relationship Id="rId43" Type="http://schemas.openxmlformats.org/officeDocument/2006/relationships/hyperlink" Target="&#26053;&#34892;&#31038;&#26816;&#26597;&#21333;%20&#26159;&#21542;&#23384;&#22312;&#26053;&#34892;&#31038;&#21450;&#20854;&#23548;&#28216;&#20154;&#21592;&#21644;&#39046;&#38431;&#20154;&#21592;&#25298;&#32477;&#32487;&#32493;&#23653;&#34892;&#21512;&#21516;&#12289;&#25552;&#20379;&#26381;&#21153;&#65292;&#25110;&#32773;&#20197;&#25298;&#32477;&#32487;&#32493;&#23653;&#34892;&#21512;&#21516;&#12289;&#25552;&#20379;&#26381;&#21153;&#30456;&#23041;&#32961;&#30340;&#34892;&#20026;.docx" TargetMode="External"/><Relationship Id="rId48" Type="http://schemas.openxmlformats.org/officeDocument/2006/relationships/hyperlink" Target="&#23548;&#28216;&#26816;&#26597;&#21333;%20&#23548;&#28216;&#20154;&#21592;&#36827;&#34892;&#23548;&#28216;&#27963;&#21160;&#26102;&#65292;&#26159;&#21542;&#23384;&#22312;&#26410;&#20329;&#25140;&#23548;&#28216;&#35777;&#65292;&#25298;&#19981;&#25913;&#27491;&#30340;&#34892;&#20026;.docx" TargetMode="External"/><Relationship Id="rId56" Type="http://schemas.openxmlformats.org/officeDocument/2006/relationships/hyperlink" Target="&#23548;&#28216;&#26816;&#26597;&#21333;%20&#26159;&#21542;&#23384;&#22312;&#23548;&#28216;&#20197;&#38544;&#30610;&#20107;&#23454;&#12289;&#25552;&#20379;&#34394;&#20551;&#24773;&#20917;&#31561;&#26041;&#24335;&#65292;&#35825;&#39575;&#26053;&#28216;&#32773;&#36829;&#32972;&#33258;&#24049;&#30340;&#30495;&#23454;&#24847;&#24895;&#65292;&#21442;&#21152;&#36141;&#29289;&#27963;&#21160;&#25110;&#32773;&#21478;&#34892;&#20184;&#36153;&#26053;&#28216;&#39033;&#30446;&#30340;&#34892;&#20026;%20.docx" TargetMode="External"/><Relationship Id="rId64" Type="http://schemas.openxmlformats.org/officeDocument/2006/relationships/hyperlink" Target="&#26053;&#34892;&#31038;&#26159;&#21542;&#23384;&#22312;&#26053;&#34892;&#31038;&#26816;&#26597;&#21333;%20&#35201;&#27714;&#23548;&#28216;&#20154;&#21592;&#21644;&#39046;&#38431;&#20154;&#21592;&#25509;&#24453;&#19981;&#25903;&#20184;&#25509;&#24453;&#21644;&#26381;&#21153;&#36153;&#29992;&#12289;&#25903;&#20184;&#30340;&#36153;&#29992;&#20302;&#20110;&#25509;&#24453;&#21644;&#26381;&#21153;&#25104;&#26412;&#30340;&#26053;&#28216;&#22242;&#38431;&#65292;&#25110;&#32773;&#35201;&#27714;&#23548;&#28216;&#20154;&#21592;&#21644;&#39046;&#38431;&#20154;&#21592;&#25215;&#25285;&#25509;&#24453;&#26053;&#28216;&#22242;&#38431;&#30340;&#30456;&#20851;&#36153;&#29992;&#30340;&#34892;&#20026;.docx" TargetMode="External"/><Relationship Id="rId69" Type="http://schemas.openxmlformats.org/officeDocument/2006/relationships/hyperlink" Target="&#26053;&#34892;&#31038;&#26816;&#26597;&#21333;%20&#26159;&#21542;&#23384;&#22312;&#26053;&#28216;&#34892;&#19994;&#32452;&#32455;&#12289;&#26053;&#34892;&#31038;&#26159;&#21542;&#23384;&#22312;&#20026;&#23548;&#28216;&#35777;&#30003;&#35831;&#20154;&#30003;&#35831;&#21462;&#24471;&#23548;&#28216;&#35777;&#38544;&#30610;&#26377;&#20851;&#24773;&#20917;&#25110;&#32773;&#25552;&#20379;&#34394;&#20551;&#26448;&#26009;&#30340;&#34892;&#20026;.docx" TargetMode="External"/><Relationship Id="rId77" Type="http://schemas.openxmlformats.org/officeDocument/2006/relationships/hyperlink" Target="&#23548;&#28216;&#26816;&#26597;&#21333;%20&#26159;&#21542;&#23384;&#22312;&#23548;&#28216;&#22312;&#23548;&#28216;&#26381;&#21153;&#26143;&#32423;&#35780;&#20215;&#20013;&#25552;&#20379;&#34394;&#20551;&#26448;&#26009;&#30340;&#34892;&#20026;.docx" TargetMode="External"/><Relationship Id="rId8" Type="http://schemas.openxmlformats.org/officeDocument/2006/relationships/hyperlink" Target="&#23548;&#28216;&#26816;&#26597;&#21333;%20&#23548;&#28216;&#12289;&#39046;&#38431;&#26159;&#21542;&#23384;&#22312;&#21521;&#26053;&#28216;&#32773;&#32034;&#21462;&#23567;&#36153;&#30340;&#34892;&#20026;.docx" TargetMode="External"/><Relationship Id="rId51" Type="http://schemas.openxmlformats.org/officeDocument/2006/relationships/hyperlink" Target="&#23548;&#28216;&#26816;&#26597;&#21333;%20&#26159;&#21542;&#23384;&#22312;&#23548;&#28216;&#33719;&#21462;&#36141;&#29289;&#22330;&#25152;&#12289;&#21478;&#34892;&#20184;&#36153;&#26053;&#28216;&#39033;&#30446;&#31561;&#30456;&#20851;&#32463;&#33829;&#32773;&#20197;&#22238;&#25187;&#12289;&#20323;&#37329;&#12289;&#20154;&#22836;&#36153;&#25110;&#32773;&#22870;&#21169;&#36153;&#31561;&#21517;&#20041;&#32473;&#20104;&#30340;&#19981;&#27491;&#24403;&#21033;&#30410;&#30340;&#34892;&#20026;.docx" TargetMode="External"/><Relationship Id="rId72" Type="http://schemas.openxmlformats.org/officeDocument/2006/relationships/hyperlink" Target="&#23548;&#28216;&#26816;&#26597;&#21333;%20&#26159;&#21542;&#23384;&#22312;&#23548;&#28216;&#26410;&#25353;&#26399;&#25253;&#21578;&#20449;&#24687;&#21464;&#26356;&#24773;&#20917;&#30340;&#34892;&#20026;.docx" TargetMode="External"/><Relationship Id="rId80" Type="http://schemas.openxmlformats.org/officeDocument/2006/relationships/hyperlink" Target="&#23548;&#28216;&#26816;&#26597;&#21333;%20&#26159;&#21542;&#23384;&#22312;&#28034;&#25913;&#12289;&#20498;&#21334;&#12289;&#20986;&#31199;&#12289;&#20986;&#20511;&#23548;&#28216;&#20154;&#21592;&#36164;&#26684;&#35777;&#12289;&#23548;&#28216;&#35777;&#65292;&#20197;&#20854;&#20182;&#24418;&#24335;&#38750;&#27861;&#36716;&#35753;&#23548;&#28216;&#25191;&#19994;&#35768;&#21487;&#65292;&#25110;&#32773;&#25797;&#33258;&#22996;&#25176;&#20182;&#20154;&#20195;&#20026;&#25552;&#20379;&#23548;&#28216;&#26381;&#21153;&#30340;&#34892;&#20026;.docx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&#23548;&#28216;&#26816;&#26597;&#21333;%20&#23548;&#28216;&#20154;&#21592;&#26159;&#21542;&#23384;&#22312;&#25797;&#33258;&#20013;&#27490;&#23548;&#28216;&#27963;&#21160;&#30340;&#34892;&#20026;.docx" TargetMode="External"/><Relationship Id="rId17" Type="http://schemas.openxmlformats.org/officeDocument/2006/relationships/footer" Target="footer2.xml"/><Relationship Id="rId25" Type="http://schemas.openxmlformats.org/officeDocument/2006/relationships/hyperlink" Target="&#23548;&#28216;&#26816;&#26597;&#21333;%20&#26159;&#21542;&#23384;&#22312;&#23548;&#28216;&#25797;&#33258;&#21464;&#26356;&#26053;&#28216;&#34892;&#31243;&#25110;&#32773;&#25298;&#32477;&#23653;&#34892;&#26053;&#28216;&#21512;&#21516;&#30340;&#34892;&#20026;.docx" TargetMode="External"/><Relationship Id="rId33" Type="http://schemas.openxmlformats.org/officeDocument/2006/relationships/hyperlink" Target="&#26053;&#34892;&#31038;&#26816;&#26597;&#21333;%20&#26159;&#21542;&#23384;&#22312;&#26053;&#34892;&#31038;&#20026;&#26053;&#28216;&#32773;&#23433;&#25490;&#25110;&#32773;&#20171;&#32461;&#30340;&#26053;&#28216;&#27963;&#21160;&#21547;&#26377;&#36829;&#21453;&#26377;&#20851;&#27861;&#24459;&#12289;&#27861;&#35268;&#35268;&#23450;&#30340;&#20869;&#23481;&#30340;&#34892;&#20026;.docx" TargetMode="External"/><Relationship Id="rId38" Type="http://schemas.openxmlformats.org/officeDocument/2006/relationships/hyperlink" Target="&#26053;&#34892;&#31038;&#26816;&#26597;&#21333;%20&#26053;&#34892;&#31038;&#26159;&#21542;&#23384;&#22312;&#22312;&#26053;&#28216;&#21512;&#21516;&#20013;&#26410;&#26126;&#31034;&#25152;&#28216;&#35272;&#26223;&#21306;&#30340;&#20855;&#20307;&#21517;&#31216;&#25110;&#32773;&#23545;&#19981;&#36827;&#20837;&#28216;&#35272;&#30340;&#25910;&#36153;&#26223;&#21306;&#26410;&#20104;&#27880;&#26126;&#30340;&#34892;&#20026;.docx" TargetMode="External"/><Relationship Id="rId46" Type="http://schemas.openxmlformats.org/officeDocument/2006/relationships/hyperlink" Target="&#26053;&#34892;&#31038;&#26816;&#26597;&#21333;%20&#32452;&#22242;&#31038;&#25110;&#32773;&#26053;&#28216;&#22242;&#38431;&#39046;&#38431;&#26159;&#21542;&#23384;&#22312;&#23545;&#21487;&#33021;&#21361;&#21450;&#20154;&#36523;&#23433;&#20840;&#30340;&#24773;&#20917;&#26410;&#21521;&#26053;&#28216;&#32773;&#20316;&#20986;&#30495;&#23454;&#35828;&#26126;&#65292;&#25110;&#32773;&#26410;&#37319;&#21462;&#25514;&#26045;&#30340;&#34892;&#20026;.docx" TargetMode="External"/><Relationship Id="rId59" Type="http://schemas.openxmlformats.org/officeDocument/2006/relationships/hyperlink" Target="&#26053;&#34892;&#31038;&#26816;&#26597;&#21333;%20&#26053;&#34892;&#31038;&#26159;&#21542;&#23384;&#22312;&#23433;&#25490;&#26410;&#21462;&#24471;&#23548;&#28216;&#35777;&#30340;&#20154;&#21592;&#25552;&#20379;&#23548;&#28216;&#26381;&#21153;&#25110;&#32773;&#23433;&#25490;&#19981;&#20855;&#22791;&#39046;&#38431;&#26465;&#20214;&#30340;&#20154;&#21592;&#25552;&#20379;&#39046;&#38431;&#26381;&#21153;&#30340;&#34892;&#20026;.docx" TargetMode="External"/><Relationship Id="rId67" Type="http://schemas.openxmlformats.org/officeDocument/2006/relationships/hyperlink" Target="&#23548;&#28216;&#26816;&#26597;&#21333;%20&#26159;&#21542;&#23384;&#22312;&#26053;&#34892;&#31038;&#25110;&#32773;&#26053;&#28216;&#34892;&#19994;&#32452;&#32455;&#22312;&#23548;&#28216;&#26381;&#21153;&#26143;&#32423;&#35780;&#20215;&#20013;&#25552;&#20379;&#34394;&#20551;&#26448;&#26009;&#30340;&#34892;&#20026;.docx" TargetMode="External"/><Relationship Id="rId20" Type="http://schemas.openxmlformats.org/officeDocument/2006/relationships/hyperlink" Target="&#23548;&#28216;&#26816;&#26597;&#21333;%20&#23548;&#28216;&#20154;&#21592;&#36827;&#34892;&#23548;&#28216;&#27963;&#21160;&#26159;&#21542;&#23384;&#22312;&#27450;&#39575;&#12289;&#32961;&#36843;&#26053;&#28216;&#32773;&#28040;&#36153;&#65292;&#25110;&#32773;&#19982;&#32463;&#33829;&#32773;&#20018;&#36890;&#27450;&#39575;&#12289;&#32961;&#36843;&#26053;&#28216;&#32773;&#28040;&#36153;&#30340;&#34892;&#20026;.docx" TargetMode="External"/><Relationship Id="rId41" Type="http://schemas.openxmlformats.org/officeDocument/2006/relationships/hyperlink" Target="&#26053;&#34892;&#31038;&#26816;&#26597;&#21333;%20&#26053;&#34892;&#31038;&#26159;&#21542;&#23384;&#22312;&#36829;&#21453;&#26053;&#28216;&#21512;&#21516;&#32422;&#23450;&#65292;&#36896;&#25104;&#26053;&#28216;&#32773;&#21512;&#27861;&#26435;&#30410;&#21463;&#21040;&#25439;&#23475;&#65292;&#19981;&#37319;&#21462;&#24517;&#35201;&#30340;&#34917;&#25937;&#25514;&#26045;&#30340;&#34892;&#20026;.docx" TargetMode="External"/><Relationship Id="rId54" Type="http://schemas.openxmlformats.org/officeDocument/2006/relationships/hyperlink" Target="&#23548;&#28216;&#26816;&#26597;&#21333;%20&#26159;&#21542;&#23384;&#22312;&#23548;&#28216;&#26410;&#33258;&#35273;&#32500;&#25252;&#22269;&#23478;&#21033;&#30410;&#21644;&#27665;&#26063;&#23562;&#20005;&#30340;&#34892;&#20026;.docx" TargetMode="External"/><Relationship Id="rId62" Type="http://schemas.openxmlformats.org/officeDocument/2006/relationships/hyperlink" Target="&#26053;&#34892;&#31038;&#26816;&#26597;&#21333;%20&#26159;&#21542;&#23384;&#22312;&#26053;&#34892;&#31038;&#32452;&#32455;&#20013;&#22269;&#20869;&#22320;&#23621;&#27665;&#20986;&#22659;&#26053;&#28216;&#65292;&#19981;&#20026;&#26053;&#28216;&#22242;&#38431;&#23433;&#25490;&#39046;&#38431;&#20840;&#31243;&#38506;&#21516;&#30340;&#34892;&#20026;.docx" TargetMode="External"/><Relationship Id="rId70" Type="http://schemas.openxmlformats.org/officeDocument/2006/relationships/hyperlink" Target="&#23548;&#28216;&#26816;&#26597;&#21333;%20&#26053;&#34892;&#31038;&#26159;&#21542;&#23384;&#22312;&#22996;&#27966;&#19981;&#31526;&#21512;&#35268;&#23450;&#30340;&#23548;&#28216;&#30340;&#34892;&#20026;.docx" TargetMode="External"/><Relationship Id="rId75" Type="http://schemas.openxmlformats.org/officeDocument/2006/relationships/hyperlink" Target="&#23548;&#28216;&#26816;&#26597;&#21333;%20&#26159;&#21542;&#23384;&#22312;&#23548;&#28216;&#26410;&#25353;&#35268;&#23450;&#21442;&#21152;&#26053;&#28216;&#20027;&#31649;&#37096;&#38376;&#32452;&#32455;&#30340;&#22521;&#35757;&#30340;&#34892;&#20026;.docx" TargetMode="External"/><Relationship Id="rId83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&#26159;&#21542;&#23384;&#22312;&#26410;&#21462;&#24471;&#23548;&#28216;&#35777;&#25110;&#32773;&#19981;&#20855;&#22791;&#39046;&#38431;&#26465;&#20214;&#32780;&#20174;&#20107;&#23548;&#28216;&#12289;&#39046;&#38431;&#27963;&#21160;&#30340;&#34892;&#20026;.docx" TargetMode="External"/><Relationship Id="rId15" Type="http://schemas.openxmlformats.org/officeDocument/2006/relationships/header" Target="header2.xml"/><Relationship Id="rId23" Type="http://schemas.openxmlformats.org/officeDocument/2006/relationships/hyperlink" Target="&#23548;&#28216;&#26816;&#26597;&#21333;%20&#23548;&#28216;&#20154;&#21592;&#26159;&#21542;&#23384;&#22312;&#26410;&#32463;&#26053;&#34892;&#31038;&#22996;&#27966;&#65292;&#31169;&#33258;&#25215;&#25597;&#25110;&#32773;&#20197;&#20854;&#20182;&#20219;&#20309;&#26041;&#24335;&#30452;&#25509;&#25215;&#25597;&#23548;&#28216;&#19994;&#21153;&#65292;&#36827;&#34892;&#23548;&#28216;&#27963;&#21160;&#30340;&#34892;&#20026;.docx" TargetMode="External"/><Relationship Id="rId28" Type="http://schemas.openxmlformats.org/officeDocument/2006/relationships/hyperlink" Target="&#23548;&#28216;&#26816;&#26597;&#21333;%20&#26159;&#21542;&#23384;&#22312;&#23548;&#28216;&#23433;&#25490;&#26053;&#28216;&#32773;&#21442;&#35266;&#25110;&#32773;&#21442;&#19982;&#28041;&#21450;&#33394;&#24773;&#12289;&#36172;&#21338;&#12289;&#27602;&#21697;&#31561;&#36829;&#21453;&#25105;&#22269;&#27861;&#24459;&#27861;&#35268;&#21644;&#31038;&#20250;&#20844;&#24503;&#30340;&#39033;&#30446;&#25110;&#32773;&#27963;&#21160;&#30340;&#34892;&#20026;.docx" TargetMode="External"/><Relationship Id="rId36" Type="http://schemas.openxmlformats.org/officeDocument/2006/relationships/hyperlink" Target="&#26053;&#34892;&#31038;&#26816;&#26597;&#21333;%20&#26053;&#34892;&#31038;&#26159;&#21542;&#23384;&#22312;&#26410;&#19982;&#25509;&#21463;&#22996;&#25176;&#30340;&#26053;&#34892;&#31038;&#23601;&#25509;&#24453;&#26053;&#28216;&#32773;&#30340;&#20107;&#23452;&#31614;&#35746;&#22996;&#25176;&#21512;&#21516;&#30340;&#34892;&#20026;.docx" TargetMode="External"/><Relationship Id="rId49" Type="http://schemas.openxmlformats.org/officeDocument/2006/relationships/hyperlink" Target="&#23548;&#28216;&#26816;&#26597;&#21333;%20&#26159;&#21542;&#23384;&#22312;&#23548;&#28216;&#22312;&#25191;&#19994;&#36807;&#31243;&#20013;&#26410;&#25658;&#24102;&#30005;&#23376;&#23548;&#28216;&#35777;&#12289;&#20329;&#25140;&#23548;&#28216;&#36523;&#20221;&#26631;&#35782;&#65292;&#24182;&#24320;&#21551;&#23548;&#28216;&#32844;&#19994;&#30456;&#20851;&#24212;&#29992;&#36719;&#20214;&#30340;&#34892;&#20026;.docx" TargetMode="External"/><Relationship Id="rId57" Type="http://schemas.openxmlformats.org/officeDocument/2006/relationships/hyperlink" Target="&#23548;&#28216;&#26816;&#26597;&#21333;%20&#26159;&#21542;&#23384;&#22312;&#23548;&#28216;&#20197;&#27572;&#25171;&#12289;&#24323;&#32622;&#12289;&#38480;&#21046;&#27963;&#21160;&#33258;&#30001;&#12289;&#24656;&#21523;&#12289;&#20398;&#36785;&#12289;&#21650;&#39554;&#31561;&#26041;&#24335;&#65292;&#24378;&#36843;&#25110;&#32773;&#21464;&#30456;&#24378;&#36843;&#26053;&#28216;&#32773;&#21442;&#21152;&#36141;&#29289;&#27963;&#21160;&#12289;&#21478;&#34892;&#20184;&#36153;&#31561;&#28040;&#36153;&#39033;&#30446;&#30340;&#34892;&#20026;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8</Pages>
  <Words>1340</Words>
  <Characters>7641</Characters>
  <Application>Microsoft Office Word</Application>
  <DocSecurity>0</DocSecurity>
  <Lines>63</Lines>
  <Paragraphs>17</Paragraphs>
  <ScaleCrop>false</ScaleCrop>
  <Company>微软中国</Company>
  <LinksUpToDate>false</LinksUpToDate>
  <CharactersWithSpaces>8964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曹进宇</dc:creator>
  <cp:lastModifiedBy>微软用户</cp:lastModifiedBy>
  <cp:revision>4</cp:revision>
  <dcterms:created xsi:type="dcterms:W3CDTF">2022-01-20T16:12:00Z</dcterms:created>
  <dcterms:modified xsi:type="dcterms:W3CDTF">2022-01-23T17:01:00Z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2022-01-20T00:00:00Z</vt:filetime>
  </property>
  <property fmtid="{D5CDD505-2E9C-101B-9397-08002B2CF9AE}" pid="3" name="Creator">
    <vt:lpwstr>Acrobat PDFMaker 15 Excel 版</vt:lpwstr>
  </property>
  <property fmtid="{D5CDD505-2E9C-101B-9397-08002B2CF9AE}" pid="4" name="LastSaved">
    <vt:filetime>2022-01-20T00:00:00Z</vt:filetime>
  </property>
</Properties>
</file>